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D740" w14:textId="77777777" w:rsidR="000763C2" w:rsidRPr="006B03E0" w:rsidRDefault="000763C2" w:rsidP="00812D33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0763C2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1CFEAE3A" wp14:editId="716EAABA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14:paraId="5F008DD0" w14:textId="77777777" w:rsidR="000763C2" w:rsidRPr="006B03E0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34D3D0E" w14:textId="77777777" w:rsidR="000763C2" w:rsidRPr="004F32EA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352C096B" w14:textId="77777777" w:rsidR="000763C2" w:rsidRPr="006B03E0" w:rsidRDefault="000763C2" w:rsidP="000763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7224B6" w14:textId="77777777" w:rsidR="000763C2" w:rsidRPr="006B03E0" w:rsidRDefault="000763C2" w:rsidP="000763C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36F747F7" w14:textId="77777777" w:rsidR="003A7947" w:rsidRDefault="003A7947" w:rsidP="000763C2">
      <w:pPr>
        <w:spacing w:after="0" w:line="240" w:lineRule="auto"/>
        <w:jc w:val="center"/>
        <w:rPr>
          <w:rFonts w:ascii="Times New Roman" w:hAnsi="Times New Roman"/>
        </w:rPr>
      </w:pPr>
    </w:p>
    <w:p w14:paraId="47908D4C" w14:textId="01FDD3E0" w:rsidR="000763C2" w:rsidRPr="006B03E0" w:rsidRDefault="00F13EB3" w:rsidP="000763C2">
      <w:pPr>
        <w:spacing w:after="0" w:line="240" w:lineRule="auto"/>
        <w:jc w:val="center"/>
        <w:rPr>
          <w:rFonts w:ascii="Times New Roman" w:hAnsi="Times New Roman"/>
        </w:rPr>
      </w:pPr>
      <w:r>
        <w:rPr>
          <w:sz w:val="28"/>
          <w:szCs w:val="28"/>
        </w:rPr>
        <w:t>24.09.2021</w:t>
      </w:r>
      <w:r w:rsidR="00B75914">
        <w:rPr>
          <w:sz w:val="28"/>
          <w:szCs w:val="28"/>
        </w:rPr>
        <w:t xml:space="preserve"> </w:t>
      </w:r>
      <w:r w:rsidR="000763C2" w:rsidRPr="006B03E0">
        <w:rPr>
          <w:rFonts w:ascii="Times New Roman" w:hAnsi="Times New Roman"/>
        </w:rPr>
        <w:t xml:space="preserve">№ </w:t>
      </w:r>
      <w:r w:rsidR="00B75914">
        <w:rPr>
          <w:rFonts w:ascii="Times New Roman" w:hAnsi="Times New Roman"/>
        </w:rPr>
        <w:t>2571</w:t>
      </w:r>
    </w:p>
    <w:p w14:paraId="0F8969CA" w14:textId="77777777" w:rsidR="000763C2" w:rsidRDefault="000763C2" w:rsidP="000763C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25AC214F" w14:textId="77777777" w:rsidR="000763C2" w:rsidRPr="001047E4" w:rsidRDefault="000763C2" w:rsidP="000763C2">
      <w:pPr>
        <w:shd w:val="clear" w:color="auto" w:fill="FFFFFF"/>
        <w:tabs>
          <w:tab w:val="left" w:pos="709"/>
        </w:tabs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14:paraId="57868CA5" w14:textId="77777777" w:rsidR="000763C2" w:rsidRPr="009A7668" w:rsidRDefault="000763C2" w:rsidP="001649A6">
      <w:pPr>
        <w:shd w:val="clear" w:color="auto" w:fill="FFFFFF"/>
        <w:spacing w:after="0" w:line="240" w:lineRule="auto"/>
        <w:ind w:right="5385"/>
        <w:jc w:val="both"/>
        <w:rPr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</w:t>
      </w:r>
      <w:r w:rsidRPr="009A7668">
        <w:rPr>
          <w:sz w:val="28"/>
          <w:szCs w:val="28"/>
        </w:rPr>
        <w:t xml:space="preserve"> </w:t>
      </w:r>
      <w:r w:rsidR="00391A47">
        <w:rPr>
          <w:rFonts w:ascii="Times New Roman" w:hAnsi="Times New Roman"/>
          <w:sz w:val="28"/>
          <w:szCs w:val="28"/>
        </w:rPr>
        <w:t>«Формирование</w:t>
      </w:r>
      <w:r w:rsidR="00D25A3F">
        <w:rPr>
          <w:rFonts w:ascii="Times New Roman" w:hAnsi="Times New Roman"/>
          <w:sz w:val="28"/>
          <w:szCs w:val="28"/>
        </w:rPr>
        <w:t>,</w:t>
      </w:r>
      <w:r w:rsidR="00391A47"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 xml:space="preserve">Рубцовск Алтайского края» на 2019-2023 годы» </w:t>
      </w:r>
    </w:p>
    <w:p w14:paraId="5FCE7194" w14:textId="77777777" w:rsidR="000763C2" w:rsidRDefault="000763C2" w:rsidP="001649A6">
      <w:pPr>
        <w:shd w:val="clear" w:color="auto" w:fill="FFFFFF"/>
        <w:suppressAutoHyphens/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</w:p>
    <w:p w14:paraId="0DE81A3A" w14:textId="77777777" w:rsidR="003833A3" w:rsidRPr="009A7668" w:rsidRDefault="003833A3" w:rsidP="001649A6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8"/>
          <w:szCs w:val="28"/>
        </w:rPr>
      </w:pPr>
    </w:p>
    <w:p w14:paraId="1C42E649" w14:textId="35EC4110" w:rsidR="003833A3" w:rsidRPr="006A3605" w:rsidRDefault="00DA7D41" w:rsidP="001649A6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05C49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3833A3">
        <w:rPr>
          <w:rFonts w:ascii="Times New Roman" w:hAnsi="Times New Roman" w:cs="Times New Roman"/>
          <w:sz w:val="28"/>
          <w:szCs w:val="28"/>
        </w:rPr>
        <w:t xml:space="preserve"> </w:t>
      </w:r>
      <w:r w:rsidR="003833A3" w:rsidRPr="006A360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3833A3" w:rsidRPr="009A7668">
        <w:rPr>
          <w:rFonts w:ascii="Times New Roman" w:hAnsi="Times New Roman"/>
          <w:sz w:val="28"/>
          <w:szCs w:val="28"/>
        </w:rPr>
        <w:t xml:space="preserve">Формирование, </w:t>
      </w:r>
      <w:r w:rsidR="003833A3"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3833A3" w:rsidRPr="009A7668">
        <w:rPr>
          <w:rFonts w:ascii="Times New Roman" w:hAnsi="Times New Roman"/>
          <w:sz w:val="28"/>
          <w:szCs w:val="28"/>
        </w:rPr>
        <w:t>Рубцовск Алтайского края» на 2019-2023 годы</w:t>
      </w:r>
      <w:r w:rsidR="003833A3">
        <w:rPr>
          <w:rFonts w:ascii="Times New Roman" w:hAnsi="Times New Roman"/>
          <w:sz w:val="28"/>
          <w:szCs w:val="28"/>
        </w:rPr>
        <w:t>,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города Рубцовска Алтайского края от 23.10.2018 № 274</w:t>
      </w:r>
      <w:r w:rsidR="003833A3">
        <w:rPr>
          <w:rFonts w:ascii="Times New Roman" w:hAnsi="Times New Roman" w:cs="Times New Roman"/>
          <w:sz w:val="28"/>
          <w:szCs w:val="28"/>
        </w:rPr>
        <w:t>2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25A3F">
        <w:rPr>
          <w:rFonts w:ascii="Times New Roman" w:hAnsi="Times New Roman" w:cs="Times New Roman"/>
          <w:sz w:val="28"/>
          <w:szCs w:val="28"/>
        </w:rPr>
        <w:t>21</w:t>
      </w:r>
      <w:r w:rsidR="003833A3" w:rsidRPr="006A3605">
        <w:rPr>
          <w:rFonts w:ascii="Times New Roman" w:hAnsi="Times New Roman" w:cs="Times New Roman"/>
          <w:sz w:val="28"/>
          <w:szCs w:val="28"/>
        </w:rPr>
        <w:t>.10.20</w:t>
      </w:r>
      <w:r w:rsidR="00D25A3F">
        <w:rPr>
          <w:rFonts w:ascii="Times New Roman" w:hAnsi="Times New Roman" w:cs="Times New Roman"/>
          <w:sz w:val="28"/>
          <w:szCs w:val="28"/>
        </w:rPr>
        <w:t>20</w:t>
      </w:r>
      <w:r w:rsidR="003833A3" w:rsidRPr="006A3605">
        <w:rPr>
          <w:rFonts w:ascii="Times New Roman" w:hAnsi="Times New Roman" w:cs="Times New Roman"/>
          <w:sz w:val="28"/>
          <w:szCs w:val="28"/>
        </w:rPr>
        <w:t xml:space="preserve"> № </w:t>
      </w:r>
      <w:r w:rsidR="00D25A3F">
        <w:rPr>
          <w:rFonts w:ascii="Times New Roman" w:hAnsi="Times New Roman" w:cs="Times New Roman"/>
          <w:sz w:val="28"/>
          <w:szCs w:val="28"/>
        </w:rPr>
        <w:t>2589</w:t>
      </w:r>
      <w:r w:rsidR="003833A3" w:rsidRPr="006A3605">
        <w:rPr>
          <w:rFonts w:ascii="Times New Roman" w:hAnsi="Times New Roman" w:cs="Times New Roman"/>
          <w:sz w:val="28"/>
          <w:szCs w:val="28"/>
        </w:rPr>
        <w:t>,</w:t>
      </w:r>
      <w:r w:rsidR="002F2910">
        <w:rPr>
          <w:rFonts w:ascii="Times New Roman" w:hAnsi="Times New Roman"/>
          <w:color w:val="000000" w:themeColor="text1"/>
          <w:sz w:val="28"/>
          <w:szCs w:val="28"/>
        </w:rPr>
        <w:t xml:space="preserve"> распоряжением Администрации города Рубцовска Алтайского края от 20.09.2021 № 585л, </w:t>
      </w:r>
      <w:r w:rsidR="003833A3" w:rsidRPr="006A3605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3833A3" w:rsidRPr="006A3605">
        <w:rPr>
          <w:rFonts w:ascii="Times New Roman" w:hAnsi="Times New Roman" w:cs="Times New Roman"/>
          <w:sz w:val="28"/>
          <w:szCs w:val="28"/>
        </w:rPr>
        <w:t>:</w:t>
      </w:r>
    </w:p>
    <w:p w14:paraId="4D892F5F" w14:textId="77777777" w:rsidR="000763C2" w:rsidRPr="009A7668" w:rsidRDefault="000763C2" w:rsidP="000E40F1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Рубцовска Алтайского края от 23.10.2018 № 2742 </w:t>
      </w:r>
      <w:r w:rsidR="002A664C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 (с изменениями, внесенными постановлениями Администрации города Рубцовска Алтайского края от 06.02.2019 № 242, от 15.05.2019 № 1129</w:t>
      </w:r>
      <w:r w:rsidR="004C5B94">
        <w:rPr>
          <w:rFonts w:ascii="Times New Roman" w:hAnsi="Times New Roman"/>
          <w:sz w:val="28"/>
          <w:szCs w:val="28"/>
        </w:rPr>
        <w:t>,</w:t>
      </w:r>
      <w:r w:rsidR="00370236">
        <w:rPr>
          <w:rFonts w:ascii="Times New Roman" w:hAnsi="Times New Roman"/>
          <w:sz w:val="28"/>
          <w:szCs w:val="28"/>
        </w:rPr>
        <w:t xml:space="preserve"> </w:t>
      </w:r>
      <w:r w:rsidR="004C5B94">
        <w:rPr>
          <w:rFonts w:ascii="Times New Roman" w:hAnsi="Times New Roman"/>
          <w:sz w:val="28"/>
          <w:szCs w:val="28"/>
        </w:rPr>
        <w:t>от 05.12.2019 №</w:t>
      </w:r>
      <w:r w:rsidR="00370236">
        <w:rPr>
          <w:rFonts w:ascii="Times New Roman" w:hAnsi="Times New Roman"/>
          <w:sz w:val="28"/>
          <w:szCs w:val="28"/>
        </w:rPr>
        <w:t xml:space="preserve"> 3081</w:t>
      </w:r>
      <w:r w:rsidR="00670359">
        <w:rPr>
          <w:rFonts w:ascii="Times New Roman" w:hAnsi="Times New Roman"/>
          <w:sz w:val="28"/>
          <w:szCs w:val="28"/>
        </w:rPr>
        <w:t xml:space="preserve">, от 05.02.2020 </w:t>
      </w:r>
      <w:r w:rsidR="008127EC">
        <w:rPr>
          <w:rFonts w:ascii="Times New Roman" w:hAnsi="Times New Roman"/>
          <w:sz w:val="28"/>
          <w:szCs w:val="28"/>
        </w:rPr>
        <w:t xml:space="preserve">№ </w:t>
      </w:r>
      <w:r w:rsidR="00670359">
        <w:rPr>
          <w:rFonts w:ascii="Times New Roman" w:hAnsi="Times New Roman"/>
          <w:sz w:val="28"/>
          <w:szCs w:val="28"/>
        </w:rPr>
        <w:t>242</w:t>
      </w:r>
      <w:r w:rsidR="00B156E5">
        <w:rPr>
          <w:rFonts w:ascii="Times New Roman" w:hAnsi="Times New Roman"/>
          <w:sz w:val="28"/>
          <w:szCs w:val="28"/>
        </w:rPr>
        <w:t>, от 09.06.2020 № 1429</w:t>
      </w:r>
      <w:r w:rsidR="00505C49">
        <w:rPr>
          <w:rFonts w:ascii="Times New Roman" w:hAnsi="Times New Roman"/>
          <w:sz w:val="28"/>
          <w:szCs w:val="28"/>
        </w:rPr>
        <w:t>, от 05.02.2021 № 260</w:t>
      </w:r>
      <w:r w:rsidRPr="009A7668">
        <w:rPr>
          <w:rFonts w:ascii="Times New Roman" w:hAnsi="Times New Roman"/>
          <w:sz w:val="28"/>
          <w:szCs w:val="28"/>
        </w:rPr>
        <w:t xml:space="preserve">) </w:t>
      </w:r>
      <w:r w:rsidR="0079422B">
        <w:rPr>
          <w:rFonts w:ascii="Times New Roman" w:hAnsi="Times New Roman"/>
          <w:sz w:val="28"/>
          <w:szCs w:val="28"/>
        </w:rPr>
        <w:t xml:space="preserve">(далее – Программа) </w:t>
      </w:r>
      <w:r w:rsidRPr="009A7668">
        <w:rPr>
          <w:rFonts w:ascii="Times New Roman" w:hAnsi="Times New Roman"/>
          <w:sz w:val="28"/>
          <w:szCs w:val="28"/>
        </w:rPr>
        <w:lastRenderedPageBreak/>
        <w:t>следующие изменения:</w:t>
      </w:r>
    </w:p>
    <w:p w14:paraId="22EB39D6" w14:textId="77777777" w:rsidR="006D709D" w:rsidRDefault="006D709D" w:rsidP="00F417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14:paraId="351696EB" w14:textId="77777777" w:rsidR="006D709D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раздел «Объемы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EA8767C" w14:textId="77777777" w:rsidR="006D709D" w:rsidRDefault="006D709D" w:rsidP="0016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979"/>
      </w:tblGrid>
      <w:tr w:rsidR="006D709D" w:rsidRPr="00937AE4" w14:paraId="37F0BD29" w14:textId="77777777" w:rsidTr="006D709D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46F7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Программы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5C5B" w14:textId="77777777" w:rsidR="006D709D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3C" w:rsidRPr="00707C3C">
              <w:rPr>
                <w:rFonts w:ascii="Times New Roman" w:hAnsi="Times New Roman" w:cs="Times New Roman"/>
                <w:bCs/>
                <w:sz w:val="28"/>
                <w:szCs w:val="28"/>
              </w:rPr>
              <w:t>94433</w:t>
            </w:r>
            <w:r w:rsidR="00707C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07C3C" w:rsidRPr="00707C3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107CD4BF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F3D">
              <w:rPr>
                <w:rFonts w:ascii="Times New Roman" w:hAnsi="Times New Roman" w:cs="Times New Roman"/>
                <w:bCs/>
                <w:sz w:val="28"/>
                <w:szCs w:val="28"/>
              </w:rPr>
              <w:t>13337,5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1FFA5404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A4389">
              <w:rPr>
                <w:rFonts w:ascii="Times New Roman" w:hAnsi="Times New Roman" w:cs="Times New Roman"/>
                <w:sz w:val="28"/>
                <w:szCs w:val="28"/>
              </w:rPr>
              <w:t>19156,6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175F2DF" w14:textId="77777777" w:rsidR="006D709D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07C3C">
              <w:rPr>
                <w:rFonts w:ascii="Times New Roman" w:hAnsi="Times New Roman" w:cs="Times New Roman"/>
                <w:sz w:val="28"/>
                <w:szCs w:val="28"/>
              </w:rPr>
              <w:t>10737,3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04F3318D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="00707C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0C0AE37" w14:textId="77777777" w:rsidR="006D709D" w:rsidRPr="00937AE4" w:rsidRDefault="006D709D" w:rsidP="001649A6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942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07C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4F3D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AE82C19" w14:textId="77777777" w:rsidR="006D709D" w:rsidRPr="00937AE4" w:rsidRDefault="006D709D" w:rsidP="001649A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29959980" w14:textId="77777777" w:rsidR="006D709D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.»;</w:t>
      </w:r>
    </w:p>
    <w:p w14:paraId="6B2E818A" w14:textId="77777777" w:rsidR="006D709D" w:rsidRDefault="006D709D" w:rsidP="001649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3605">
        <w:rPr>
          <w:rFonts w:ascii="Times New Roman" w:hAnsi="Times New Roman" w:cs="Times New Roman"/>
          <w:sz w:val="28"/>
          <w:szCs w:val="28"/>
        </w:rPr>
        <w:t xml:space="preserve">аздел 4 Программы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6A360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2C7441" w14:textId="77777777" w:rsidR="006D709D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Общий объем финансовых ресурсов, необходимых для реализации Программы</w:t>
      </w:r>
    </w:p>
    <w:p w14:paraId="2E74DBD3" w14:textId="77777777" w:rsidR="006D709D" w:rsidRPr="006A3605" w:rsidRDefault="006D709D" w:rsidP="00164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1EB05" w14:textId="77777777" w:rsidR="006D709D" w:rsidRPr="00937AE4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является решение Рубцовского городского Совета депутатов Алтайского края о бюджете города Рубцовска на очередной финансовый год</w:t>
      </w:r>
      <w:r w:rsidR="006D709D" w:rsidRPr="00937A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41EF97" w14:textId="77777777" w:rsidR="006D709D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Программы ежегодно уточняется, исходя из возможностей бюджета города. </w:t>
      </w:r>
    </w:p>
    <w:p w14:paraId="6091465A" w14:textId="77777777" w:rsidR="006D709D" w:rsidRDefault="004D7BCB" w:rsidP="0016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709D">
        <w:rPr>
          <w:rFonts w:ascii="Times New Roman" w:hAnsi="Times New Roman" w:cs="Times New Roman"/>
          <w:sz w:val="28"/>
          <w:szCs w:val="28"/>
        </w:rPr>
        <w:t xml:space="preserve">бъем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на 2019-2023 годы</w:t>
      </w:r>
      <w:r w:rsidR="006D709D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6D709D">
        <w:rPr>
          <w:rFonts w:ascii="Times New Roman" w:hAnsi="Times New Roman" w:cs="Times New Roman"/>
          <w:sz w:val="28"/>
          <w:szCs w:val="28"/>
        </w:rPr>
        <w:t xml:space="preserve"> </w:t>
      </w:r>
      <w:r w:rsidR="006238EF">
        <w:rPr>
          <w:rFonts w:ascii="Times New Roman" w:hAnsi="Times New Roman" w:cs="Times New Roman"/>
          <w:sz w:val="28"/>
          <w:szCs w:val="28"/>
        </w:rPr>
        <w:t>94433,4</w:t>
      </w:r>
      <w:r w:rsidR="006D709D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14:paraId="4044C403" w14:textId="77777777" w:rsidR="006D709D" w:rsidRPr="00937AE4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2019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E67">
        <w:rPr>
          <w:rFonts w:ascii="Times New Roman" w:hAnsi="Times New Roman" w:cs="Times New Roman"/>
          <w:bCs/>
          <w:sz w:val="28"/>
          <w:szCs w:val="28"/>
        </w:rPr>
        <w:t>13337,5</w:t>
      </w:r>
      <w:r w:rsidRPr="009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AE4">
        <w:rPr>
          <w:rFonts w:ascii="Times New Roman" w:hAnsi="Times New Roman" w:cs="Times New Roman"/>
          <w:sz w:val="28"/>
          <w:szCs w:val="28"/>
        </w:rPr>
        <w:t>тыс. руб.</w:t>
      </w:r>
    </w:p>
    <w:p w14:paraId="29206E59" w14:textId="77777777" w:rsidR="006D709D" w:rsidRPr="00937AE4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2020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0A4389">
        <w:rPr>
          <w:rFonts w:ascii="Times New Roman" w:hAnsi="Times New Roman" w:cs="Times New Roman"/>
          <w:sz w:val="28"/>
          <w:szCs w:val="28"/>
        </w:rPr>
        <w:t>19156,6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C361C34" w14:textId="77777777" w:rsidR="006D709D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2021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6238EF">
        <w:rPr>
          <w:rFonts w:ascii="Times New Roman" w:hAnsi="Times New Roman" w:cs="Times New Roman"/>
          <w:sz w:val="28"/>
          <w:szCs w:val="28"/>
        </w:rPr>
        <w:t>10737,3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22E4E8DC" w14:textId="77777777" w:rsidR="006D709D" w:rsidRPr="00937AE4" w:rsidRDefault="006D709D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2022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583E67">
        <w:rPr>
          <w:rFonts w:ascii="Times New Roman" w:hAnsi="Times New Roman" w:cs="Times New Roman"/>
          <w:sz w:val="28"/>
          <w:szCs w:val="28"/>
        </w:rPr>
        <w:t>280</w:t>
      </w:r>
      <w:r w:rsidR="006238EF">
        <w:rPr>
          <w:rFonts w:ascii="Times New Roman" w:hAnsi="Times New Roman" w:cs="Times New Roman"/>
          <w:sz w:val="28"/>
          <w:szCs w:val="28"/>
        </w:rPr>
        <w:t>9</w:t>
      </w:r>
      <w:r w:rsidR="00583E67">
        <w:rPr>
          <w:rFonts w:ascii="Times New Roman" w:hAnsi="Times New Roman" w:cs="Times New Roman"/>
          <w:sz w:val="28"/>
          <w:szCs w:val="28"/>
        </w:rPr>
        <w:t>3,0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2C5FDF6" w14:textId="77777777" w:rsidR="006D709D" w:rsidRDefault="006D709D" w:rsidP="001649A6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2023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583E67">
        <w:rPr>
          <w:rFonts w:ascii="Times New Roman" w:hAnsi="Times New Roman" w:cs="Times New Roman"/>
          <w:sz w:val="28"/>
          <w:szCs w:val="28"/>
        </w:rPr>
        <w:t>23</w:t>
      </w:r>
      <w:r w:rsidR="006238EF">
        <w:rPr>
          <w:rFonts w:ascii="Times New Roman" w:hAnsi="Times New Roman" w:cs="Times New Roman"/>
          <w:sz w:val="28"/>
          <w:szCs w:val="28"/>
        </w:rPr>
        <w:t>10</w:t>
      </w:r>
      <w:r w:rsidR="00583E67">
        <w:rPr>
          <w:rFonts w:ascii="Times New Roman" w:hAnsi="Times New Roman" w:cs="Times New Roman"/>
          <w:sz w:val="28"/>
          <w:szCs w:val="28"/>
        </w:rPr>
        <w:t>9,0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0ACAF7E" w14:textId="77777777" w:rsidR="007071E1" w:rsidRDefault="006D709D" w:rsidP="001649A6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D20">
        <w:rPr>
          <w:rFonts w:ascii="Times New Roman" w:hAnsi="Times New Roman" w:cs="Times New Roman"/>
          <w:sz w:val="28"/>
          <w:szCs w:val="28"/>
        </w:rPr>
        <w:t xml:space="preserve">Из </w:t>
      </w:r>
      <w:r w:rsidR="007071E1">
        <w:rPr>
          <w:rFonts w:ascii="Times New Roman" w:hAnsi="Times New Roman" w:cs="Times New Roman"/>
          <w:sz w:val="28"/>
          <w:szCs w:val="28"/>
        </w:rPr>
        <w:t xml:space="preserve">них предусмотрено финансирование капитальных вложений на приобретение имущества на 2019-2023 годы в сумме </w:t>
      </w:r>
      <w:r w:rsidR="008A2334">
        <w:rPr>
          <w:rFonts w:ascii="Times New Roman" w:hAnsi="Times New Roman" w:cs="Times New Roman"/>
          <w:sz w:val="28"/>
          <w:szCs w:val="28"/>
        </w:rPr>
        <w:t>20233,9</w:t>
      </w:r>
      <w:r w:rsidR="007071E1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14:paraId="3BD5488B" w14:textId="77777777" w:rsidR="007071E1" w:rsidRPr="00937AE4" w:rsidRDefault="00D733A2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71E1" w:rsidRPr="00937AE4">
        <w:rPr>
          <w:rFonts w:ascii="Times New Roman" w:hAnsi="Times New Roman" w:cs="Times New Roman"/>
          <w:sz w:val="28"/>
          <w:szCs w:val="28"/>
        </w:rPr>
        <w:t xml:space="preserve">2019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="007071E1" w:rsidRPr="00937AE4">
        <w:rPr>
          <w:rFonts w:ascii="Times New Roman" w:hAnsi="Times New Roman" w:cs="Times New Roman"/>
          <w:sz w:val="28"/>
          <w:szCs w:val="28"/>
        </w:rPr>
        <w:t>–</w:t>
      </w:r>
      <w:r w:rsidR="007071E1">
        <w:rPr>
          <w:rFonts w:ascii="Times New Roman" w:hAnsi="Times New Roman" w:cs="Times New Roman"/>
          <w:sz w:val="28"/>
          <w:szCs w:val="28"/>
        </w:rPr>
        <w:t xml:space="preserve"> </w:t>
      </w:r>
      <w:r w:rsidR="007071E1">
        <w:rPr>
          <w:rFonts w:ascii="Times New Roman" w:hAnsi="Times New Roman" w:cs="Times New Roman"/>
          <w:bCs/>
          <w:sz w:val="28"/>
          <w:szCs w:val="28"/>
        </w:rPr>
        <w:t>4245,7</w:t>
      </w:r>
      <w:r w:rsidR="007071E1" w:rsidRPr="009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1E1" w:rsidRPr="00937AE4">
        <w:rPr>
          <w:rFonts w:ascii="Times New Roman" w:hAnsi="Times New Roman" w:cs="Times New Roman"/>
          <w:sz w:val="28"/>
          <w:szCs w:val="28"/>
        </w:rPr>
        <w:t>тыс. руб.</w:t>
      </w:r>
    </w:p>
    <w:p w14:paraId="004CD930" w14:textId="77777777" w:rsidR="007071E1" w:rsidRPr="00937AE4" w:rsidRDefault="007071E1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2020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10752,8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F34AE01" w14:textId="77777777" w:rsidR="007071E1" w:rsidRDefault="007071E1" w:rsidP="002132E1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2021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 w:rsidR="008A2334">
        <w:rPr>
          <w:rFonts w:ascii="Times New Roman" w:hAnsi="Times New Roman" w:cs="Times New Roman"/>
          <w:sz w:val="28"/>
          <w:szCs w:val="28"/>
        </w:rPr>
        <w:t>465,4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132E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3040C3E" w14:textId="77777777" w:rsidR="007071E1" w:rsidRPr="00937AE4" w:rsidRDefault="007071E1" w:rsidP="001649A6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2022 </w:t>
      </w:r>
      <w:r w:rsidR="0079422B"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2327,0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D569160" w14:textId="77777777" w:rsidR="007071E1" w:rsidRDefault="007071E1" w:rsidP="001649A6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2023 – </w:t>
      </w:r>
      <w:r>
        <w:rPr>
          <w:rFonts w:ascii="Times New Roman" w:hAnsi="Times New Roman" w:cs="Times New Roman"/>
          <w:sz w:val="28"/>
          <w:szCs w:val="28"/>
        </w:rPr>
        <w:t>2443,0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3C419" w14:textId="77777777" w:rsidR="006D709D" w:rsidRDefault="006D709D" w:rsidP="002132E1">
      <w:pPr>
        <w:pStyle w:val="ConsPlusCell"/>
        <w:widowControl/>
        <w:tabs>
          <w:tab w:val="left" w:pos="709"/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132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71E1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подлежат ежегодному уточнению </w:t>
      </w:r>
      <w:r w:rsidR="007071E1">
        <w:rPr>
          <w:rFonts w:ascii="Times New Roman" w:hAnsi="Times New Roman" w:cs="Times New Roman"/>
          <w:sz w:val="28"/>
          <w:szCs w:val="28"/>
        </w:rPr>
        <w:t xml:space="preserve">в соответствии с формированием </w:t>
      </w:r>
      <w:r w:rsidR="003F6C9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3F6C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A56E414" w14:textId="77777777" w:rsidR="006D709D" w:rsidRPr="00525BAC" w:rsidRDefault="006D709D" w:rsidP="001649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4F64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аблицы </w:t>
      </w:r>
      <w:r w:rsidR="00333916" w:rsidRPr="003339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7CE8" w:rsidRPr="00EC7CE8">
        <w:rPr>
          <w:rFonts w:ascii="Times New Roman" w:hAnsi="Times New Roman" w:cs="Times New Roman"/>
          <w:sz w:val="28"/>
          <w:szCs w:val="28"/>
        </w:rPr>
        <w:t xml:space="preserve"> </w:t>
      </w:r>
      <w:r w:rsidR="00333916" w:rsidRPr="003339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изложить в новой редакции (приложение).</w:t>
      </w:r>
    </w:p>
    <w:p w14:paraId="42788372" w14:textId="77777777" w:rsidR="006D709D" w:rsidRPr="006A3605" w:rsidRDefault="006D709D" w:rsidP="001649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4577E63" w14:textId="77777777" w:rsidR="000763C2" w:rsidRDefault="000763C2" w:rsidP="001649A6">
      <w:pPr>
        <w:pStyle w:val="a7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4B986ADD" w14:textId="77777777" w:rsidR="000763C2" w:rsidRPr="009A7668" w:rsidRDefault="000763C2" w:rsidP="001649A6">
      <w:pPr>
        <w:pStyle w:val="a7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766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-</w:t>
      </w:r>
      <w:r w:rsidRPr="009A7668">
        <w:rPr>
          <w:rFonts w:ascii="Times New Roman" w:hAnsi="Times New Roman"/>
          <w:sz w:val="28"/>
          <w:szCs w:val="28"/>
        </w:rPr>
        <w:t xml:space="preserve"> председателя комитета по финансам, налоговой и кредитной политике Пьянкова В.И.</w:t>
      </w:r>
    </w:p>
    <w:p w14:paraId="31488464" w14:textId="77777777" w:rsidR="000763C2" w:rsidRPr="00C250AD" w:rsidRDefault="000763C2" w:rsidP="001649A6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60BBD94" w14:textId="77777777" w:rsidR="000763C2" w:rsidRDefault="000763C2" w:rsidP="001649A6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3F22473A" w14:textId="77777777" w:rsidR="00607BEA" w:rsidRPr="0027032E" w:rsidRDefault="00607BEA" w:rsidP="008504F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83122823"/>
      <w:r w:rsidRPr="0027032E">
        <w:rPr>
          <w:rFonts w:ascii="Times New Roman" w:hAnsi="Times New Roman"/>
          <w:sz w:val="28"/>
          <w:szCs w:val="28"/>
        </w:rPr>
        <w:t xml:space="preserve">Первый    заместитель     Главы </w:t>
      </w:r>
    </w:p>
    <w:p w14:paraId="211343A1" w14:textId="77777777" w:rsidR="00607BEA" w:rsidRPr="0027032E" w:rsidRDefault="00607BEA" w:rsidP="008504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32E">
        <w:rPr>
          <w:rFonts w:ascii="Times New Roman" w:hAnsi="Times New Roman"/>
          <w:sz w:val="28"/>
          <w:szCs w:val="28"/>
        </w:rPr>
        <w:t xml:space="preserve">Администрации города Рубцовска – </w:t>
      </w:r>
    </w:p>
    <w:p w14:paraId="7B163CDE" w14:textId="77777777" w:rsidR="00607BEA" w:rsidRPr="0027032E" w:rsidRDefault="00607BEA" w:rsidP="008504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32E"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14:paraId="1F2A187F" w14:textId="1A295A3E" w:rsidR="00607BEA" w:rsidRPr="0027032E" w:rsidRDefault="00607BEA" w:rsidP="008504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32E">
        <w:rPr>
          <w:rFonts w:ascii="Times New Roman" w:hAnsi="Times New Roman"/>
          <w:sz w:val="28"/>
          <w:szCs w:val="28"/>
        </w:rPr>
        <w:t>налоговой и кредитной политике</w:t>
      </w:r>
      <w:r w:rsidRPr="0027032E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7032E">
        <w:rPr>
          <w:rFonts w:ascii="Times New Roman" w:hAnsi="Times New Roman"/>
          <w:sz w:val="28"/>
          <w:szCs w:val="28"/>
        </w:rPr>
        <w:t xml:space="preserve">   </w:t>
      </w:r>
      <w:r w:rsidR="0040472E">
        <w:rPr>
          <w:rFonts w:ascii="Times New Roman" w:hAnsi="Times New Roman"/>
          <w:sz w:val="28"/>
          <w:szCs w:val="28"/>
        </w:rPr>
        <w:t xml:space="preserve">    </w:t>
      </w:r>
      <w:r w:rsidRPr="0027032E">
        <w:rPr>
          <w:rFonts w:ascii="Times New Roman" w:hAnsi="Times New Roman"/>
          <w:sz w:val="28"/>
          <w:szCs w:val="28"/>
        </w:rPr>
        <w:t xml:space="preserve"> В.И. Пьянков</w:t>
      </w:r>
      <w:bookmarkEnd w:id="0"/>
    </w:p>
    <w:p w14:paraId="58378A01" w14:textId="77777777" w:rsidR="00525BAC" w:rsidRPr="003833A3" w:rsidRDefault="00525BAC" w:rsidP="001649A6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65B62460" w14:textId="77777777" w:rsidR="00525BAC" w:rsidRPr="003833A3" w:rsidRDefault="00525BAC" w:rsidP="001649A6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79E52D1" w14:textId="77777777" w:rsidR="00525BAC" w:rsidRPr="003833A3" w:rsidRDefault="00525BAC" w:rsidP="000763C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14:paraId="2FDBCA88" w14:textId="77777777" w:rsidR="00525BAC" w:rsidRDefault="00525BAC" w:rsidP="00525B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1DF59C80" w14:textId="77777777" w:rsidR="003A7947" w:rsidRDefault="003A7947" w:rsidP="00525B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72818CD9" w14:textId="77777777" w:rsidR="003A7947" w:rsidRDefault="003A7947" w:rsidP="00525B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6F05636E" w14:textId="77777777" w:rsidR="003A7947" w:rsidRDefault="003A7947" w:rsidP="00525B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3CC463E1" w14:textId="77777777" w:rsidR="003A7947" w:rsidRDefault="003A7947" w:rsidP="00525B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55387E63" w14:textId="77777777" w:rsidR="00CB3A56" w:rsidRDefault="0075450A">
      <w:pP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sectPr w:rsidR="00CB3A56" w:rsidSect="00E60EF2"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br w:type="page"/>
      </w:r>
    </w:p>
    <w:p w14:paraId="73557906" w14:textId="77777777" w:rsidR="004F4A52" w:rsidRDefault="0042707F" w:rsidP="004E7B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3110CBF3" w14:textId="77777777" w:rsidR="0042707F" w:rsidRDefault="0042707F" w:rsidP="004E7B19">
      <w:pPr>
        <w:widowControl w:val="0"/>
        <w:tabs>
          <w:tab w:val="left" w:pos="709"/>
          <w:tab w:val="left" w:pos="11655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6C6CEAFD" w14:textId="77777777" w:rsidR="0042707F" w:rsidRDefault="0042707F" w:rsidP="004E7B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297FD137" w14:textId="2A51D60A" w:rsidR="0042707F" w:rsidRPr="00752E25" w:rsidRDefault="0042707F" w:rsidP="004E7B19">
      <w:pPr>
        <w:widowControl w:val="0"/>
        <w:tabs>
          <w:tab w:val="left" w:pos="709"/>
          <w:tab w:val="left" w:pos="106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="00F13EB3">
        <w:rPr>
          <w:rFonts w:ascii="Times New Roman" w:hAnsi="Times New Roman"/>
          <w:sz w:val="26"/>
          <w:szCs w:val="26"/>
        </w:rPr>
        <w:t xml:space="preserve"> </w:t>
      </w:r>
      <w:r w:rsidR="00F13EB3">
        <w:rPr>
          <w:sz w:val="28"/>
          <w:szCs w:val="28"/>
        </w:rPr>
        <w:t xml:space="preserve">24.09.2021  </w:t>
      </w:r>
      <w:r>
        <w:rPr>
          <w:rFonts w:ascii="Times New Roman" w:hAnsi="Times New Roman"/>
          <w:sz w:val="26"/>
          <w:szCs w:val="26"/>
        </w:rPr>
        <w:t>№</w:t>
      </w:r>
      <w:r w:rsidR="00B75914">
        <w:rPr>
          <w:rFonts w:ascii="Times New Roman" w:hAnsi="Times New Roman"/>
          <w:sz w:val="26"/>
          <w:szCs w:val="26"/>
        </w:rPr>
        <w:t xml:space="preserve"> 2571</w:t>
      </w:r>
    </w:p>
    <w:p w14:paraId="2789F4A3" w14:textId="77777777" w:rsidR="00A87560" w:rsidRDefault="00A87560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27AD9E4" w14:textId="77777777" w:rsidR="00BC0815" w:rsidRDefault="00BC0815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E06075F" w14:textId="77777777" w:rsidR="004F4A52" w:rsidRDefault="00A87560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F4A52" w:rsidRPr="00D63A2B">
        <w:rPr>
          <w:rFonts w:ascii="Times New Roman" w:hAnsi="Times New Roman"/>
          <w:sz w:val="26"/>
          <w:szCs w:val="26"/>
        </w:rPr>
        <w:t xml:space="preserve">Таблица </w:t>
      </w:r>
      <w:r w:rsidR="00316F0D">
        <w:rPr>
          <w:rFonts w:ascii="Times New Roman" w:hAnsi="Times New Roman"/>
          <w:sz w:val="26"/>
          <w:szCs w:val="26"/>
        </w:rPr>
        <w:t>3</w:t>
      </w:r>
    </w:p>
    <w:p w14:paraId="7855B7FA" w14:textId="77777777" w:rsidR="004F4A52" w:rsidRPr="00D63A2B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B7FE464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4697977" w14:textId="77777777" w:rsidR="00A1176B" w:rsidRPr="00707C3C" w:rsidRDefault="00A1176B" w:rsidP="00A1176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  <w:r w:rsidRPr="00D63A2B">
        <w:rPr>
          <w:rFonts w:ascii="Times New Roman" w:hAnsi="Times New Roman"/>
          <w:sz w:val="26"/>
          <w:szCs w:val="26"/>
        </w:rPr>
        <w:t xml:space="preserve"> Программы</w:t>
      </w:r>
    </w:p>
    <w:p w14:paraId="1D65995B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DB90AB4" w14:textId="77777777" w:rsidR="00E46471" w:rsidRDefault="00E46471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EDC82A5" w14:textId="77777777" w:rsidR="004F4A52" w:rsidRPr="00D63A2B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2778"/>
        <w:gridCol w:w="1762"/>
        <w:gridCol w:w="1752"/>
        <w:gridCol w:w="6"/>
        <w:gridCol w:w="1063"/>
        <w:gridCol w:w="6"/>
        <w:gridCol w:w="948"/>
        <w:gridCol w:w="6"/>
        <w:gridCol w:w="948"/>
        <w:gridCol w:w="6"/>
        <w:gridCol w:w="984"/>
        <w:gridCol w:w="6"/>
        <w:gridCol w:w="984"/>
        <w:gridCol w:w="6"/>
        <w:gridCol w:w="1130"/>
        <w:gridCol w:w="6"/>
        <w:gridCol w:w="1800"/>
      </w:tblGrid>
      <w:tr w:rsidR="004F4A52" w:rsidRPr="00082272" w14:paraId="5423E3DC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8CB2F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BA31A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Цель, задач</w:t>
            </w:r>
            <w:r w:rsidR="00937FF5">
              <w:rPr>
                <w:rFonts w:ascii="Times New Roman" w:hAnsi="Times New Roman"/>
                <w:sz w:val="24"/>
                <w:szCs w:val="24"/>
              </w:rPr>
              <w:t>и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E0EB20C" w14:textId="77777777" w:rsidR="004F4A52" w:rsidRPr="00082272" w:rsidRDefault="004F4A52" w:rsidP="00937F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937FF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D157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2698E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14:paraId="49C3C6B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6ABC9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585E3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4F4A52" w:rsidRPr="00082272" w14:paraId="3F558E7F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E9545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56BE7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D5C21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846EB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7FAFC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6A84583B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39C298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2CEB4864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4F1E1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45001E81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F0591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5FA5692F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12449" w14:textId="77777777" w:rsidR="004F4A5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7799FA27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EB1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7D849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52" w:rsidRPr="00082272" w14:paraId="4449E070" w14:textId="77777777" w:rsidTr="00B76926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5048639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421A6A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1A03CFE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14:paraId="1F4BAC5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F036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388E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7B5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06FD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F16A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490B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1392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37FF5" w:rsidRPr="00082272" w14:paraId="20CB03D1" w14:textId="77777777" w:rsidTr="00B76926">
        <w:trPr>
          <w:trHeight w:val="548"/>
        </w:trPr>
        <w:tc>
          <w:tcPr>
            <w:tcW w:w="1471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133F1AA" w14:textId="77777777" w:rsidR="00937FF5" w:rsidRPr="00082272" w:rsidRDefault="00937FF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      </w:r>
          </w:p>
        </w:tc>
      </w:tr>
      <w:tr w:rsidR="003F0C5D" w:rsidRPr="00082272" w14:paraId="26653ED4" w14:textId="77777777" w:rsidTr="00B76926">
        <w:trPr>
          <w:trHeight w:val="417"/>
        </w:trPr>
        <w:tc>
          <w:tcPr>
            <w:tcW w:w="6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5E2279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D429D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D165E3" w14:textId="77777777" w:rsidR="003F0C5D" w:rsidRPr="00CF6616" w:rsidRDefault="003F0C5D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156,6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3EA209" w14:textId="77777777" w:rsidR="003F0C5D" w:rsidRPr="00850DC0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737</w:t>
            </w:r>
            <w:r w:rsidRPr="0070132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B14AE" w14:textId="77777777" w:rsidR="003F0C5D" w:rsidRPr="00082272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50FC8" w14:textId="77777777" w:rsidR="003F0C5D" w:rsidRPr="00082272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B4AD1" w14:textId="77777777" w:rsidR="003F0C5D" w:rsidRPr="003F0C5D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94433,4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1E201A1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50" w:rsidRPr="00082272" w14:paraId="79649972" w14:textId="77777777" w:rsidTr="00E46471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5280D7B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99DF95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Цель 1. Оптимизация системы учета и эффективного управления  объектами недвижимости и государственная регистрация прав на объекты недвижимости</w:t>
            </w:r>
          </w:p>
        </w:tc>
        <w:tc>
          <w:tcPr>
            <w:tcW w:w="1762" w:type="dxa"/>
            <w:vMerge w:val="restart"/>
            <w:tcBorders>
              <w:top w:val="nil"/>
              <w:bottom w:val="single" w:sz="4" w:space="0" w:color="auto"/>
            </w:tcBorders>
          </w:tcPr>
          <w:p w14:paraId="76231DEF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404C9D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8075E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F5CF1" w14:textId="77777777" w:rsidR="00851850" w:rsidRPr="00411A4A" w:rsidRDefault="00411A4A" w:rsidP="0041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19156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D6172" w14:textId="77777777" w:rsidR="00851850" w:rsidRPr="00850DC0" w:rsidRDefault="00FC6864" w:rsidP="00850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132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50D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737</w:t>
            </w:r>
            <w:r w:rsidRPr="0070132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50D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0085C" w14:textId="77777777" w:rsidR="00851850" w:rsidRPr="00082272" w:rsidRDefault="00851850" w:rsidP="003F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  <w:r w:rsidR="003F0C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DA93C" w14:textId="77777777" w:rsidR="00851850" w:rsidRPr="00082272" w:rsidRDefault="00851850" w:rsidP="003F0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F0C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23E49" w14:textId="77777777" w:rsidR="00851850" w:rsidRPr="003F0C5D" w:rsidRDefault="003F0C5D" w:rsidP="00851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94433,4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FC480A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4C9E7CEC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5FA73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9FE70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6F4B9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B3BB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6F07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4DD3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7D08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809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356B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834E0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155335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3A2AC62D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2B43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B810F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703D2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613E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7250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3F407" w14:textId="77777777" w:rsidR="007C05FE" w:rsidRPr="00082272" w:rsidRDefault="007C05F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587C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607CC" w14:textId="77777777" w:rsidR="004F4A52" w:rsidRPr="00082272" w:rsidRDefault="00850DC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613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9C889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130048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74176ECF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016D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E53AE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10BDE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5129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06FB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A04A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1B10B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1D12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2B7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65C8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C59978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F0C5D" w:rsidRPr="00082272" w14:paraId="02D913CD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02E7B2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7F721B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493281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233749" w14:textId="77777777" w:rsidR="003F0C5D" w:rsidRPr="00082272" w:rsidRDefault="003F0C5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CBCBE" w14:textId="77777777" w:rsidR="003F0C5D" w:rsidRPr="00851850" w:rsidRDefault="003F0C5D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19AF7" w14:textId="77777777" w:rsidR="003F0C5D" w:rsidRPr="00B012BC" w:rsidRDefault="003F0C5D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19156,6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2DCAF" w14:textId="77777777" w:rsidR="003F0C5D" w:rsidRPr="003F0C5D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0C5D">
              <w:rPr>
                <w:rFonts w:ascii="Times New Roman" w:hAnsi="Times New Roman"/>
                <w:sz w:val="24"/>
                <w:szCs w:val="24"/>
              </w:rPr>
              <w:t>10</w:t>
            </w:r>
            <w:r w:rsidRPr="003F0C5D">
              <w:rPr>
                <w:rFonts w:ascii="Times New Roman" w:hAnsi="Times New Roman"/>
                <w:sz w:val="24"/>
                <w:szCs w:val="24"/>
                <w:lang w:val="en-US"/>
              </w:rPr>
              <w:t>737</w:t>
            </w:r>
            <w:r w:rsidRPr="003F0C5D">
              <w:rPr>
                <w:rFonts w:ascii="Times New Roman" w:hAnsi="Times New Roman"/>
                <w:sz w:val="24"/>
                <w:szCs w:val="24"/>
              </w:rPr>
              <w:t>,</w:t>
            </w:r>
            <w:r w:rsidRPr="003F0C5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8EF14" w14:textId="77777777" w:rsidR="003F0C5D" w:rsidRPr="003F0C5D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5D">
              <w:rPr>
                <w:rFonts w:ascii="Times New Roman" w:hAnsi="Times New Roman"/>
                <w:sz w:val="24"/>
                <w:szCs w:val="24"/>
              </w:rPr>
              <w:t>28093,0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8B35F" w14:textId="77777777" w:rsidR="003F0C5D" w:rsidRPr="003F0C5D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5D">
              <w:rPr>
                <w:rFonts w:ascii="Times New Roman" w:hAnsi="Times New Roman"/>
                <w:sz w:val="24"/>
                <w:szCs w:val="24"/>
              </w:rPr>
              <w:t>23109,0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62CF0" w14:textId="77777777" w:rsidR="003F0C5D" w:rsidRPr="003F0C5D" w:rsidRDefault="003F0C5D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C5D">
              <w:rPr>
                <w:rFonts w:ascii="Times New Roman" w:hAnsi="Times New Roman"/>
                <w:sz w:val="24"/>
                <w:szCs w:val="24"/>
              </w:rPr>
              <w:t>94433,4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4E6BC77" w14:textId="77777777" w:rsidR="003F0C5D" w:rsidRPr="00082272" w:rsidRDefault="003F0C5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7861625C" w14:textId="77777777" w:rsidTr="00E46471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D9488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C077E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C5ACD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859E7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CD83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00E3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4E82CA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C504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1A0C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176B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F54197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06147638" w14:textId="77777777" w:rsidTr="00E4647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0D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7B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Задача 1. Формирование собственности муниципального образования город Рубцовск Алтайского края.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574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C6A2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143D1" w14:textId="77777777" w:rsidR="004F4A52" w:rsidRPr="00082272" w:rsidRDefault="00851850" w:rsidP="00646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3871D" w14:textId="77777777" w:rsidR="004F4A52" w:rsidRPr="00082272" w:rsidRDefault="004E6F4D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11726,9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032361" w14:textId="77777777" w:rsidR="004F4A52" w:rsidRPr="00701323" w:rsidRDefault="00850DC0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0EA6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E152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FB81D" w14:textId="77777777" w:rsidR="004F4A52" w:rsidRPr="00851850" w:rsidRDefault="00850DC0" w:rsidP="00B32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23366,9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0A71D1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75BE5012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FA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C22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95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C669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7921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CEFF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E0476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DEBC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ADA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31CB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FA0C55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44686506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3B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30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AA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98BF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AAD9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32CB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62EC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E90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ED395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E7D9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AE4539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42371042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E3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34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81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23E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8B62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FAA5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7893A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85A6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24D2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7DD7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0F7EC7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61993D90" w14:textId="77777777" w:rsidTr="00E46471"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FF4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FFC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969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09C72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E7915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81942" w14:textId="77777777" w:rsidR="00851850" w:rsidRPr="002D5602" w:rsidRDefault="006E299B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11726,9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6DD1C5" w14:textId="77777777" w:rsidR="00851850" w:rsidRPr="00850DC0" w:rsidRDefault="00850DC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DC0">
              <w:rPr>
                <w:rFonts w:ascii="Times New Roman" w:hAnsi="Times New Roman"/>
                <w:sz w:val="24"/>
                <w:szCs w:val="24"/>
              </w:rPr>
              <w:t>1265,4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152F68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89580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C3EEC" w14:textId="77777777" w:rsidR="00851850" w:rsidRPr="005A560A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60A">
              <w:rPr>
                <w:rFonts w:ascii="Times New Roman" w:hAnsi="Times New Roman"/>
                <w:sz w:val="24"/>
                <w:szCs w:val="24"/>
              </w:rPr>
              <w:t>23366,9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BA69B1C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53C720C7" w14:textId="77777777" w:rsidTr="00E46471">
        <w:trPr>
          <w:trHeight w:val="5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69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A3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AF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B312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8B48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35E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CFAB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C2CA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9F69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58BE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7549AE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741C8FE9" w14:textId="77777777" w:rsidTr="00E46471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4147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51EEA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14:paraId="7A3EB6E4" w14:textId="77777777" w:rsidR="004F4A52" w:rsidRPr="00082272" w:rsidRDefault="004F4A52" w:rsidP="007A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Определение рыночной стоимости</w:t>
            </w:r>
            <w:r w:rsidR="007A4D44" w:rsidRPr="007A4D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D44">
              <w:rPr>
                <w:rFonts w:ascii="Times New Roman" w:hAnsi="Times New Roman"/>
                <w:sz w:val="24"/>
                <w:szCs w:val="24"/>
              </w:rPr>
              <w:t>муниципального имущества, имущества, при приобретении в муниципальную собственность, передаваемых прав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FB4AD4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Получение отчетов об оценке объектов для приватизации, права на  заключение договоров аренды движимого и недвижимого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72868D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09966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9D784" w14:textId="77777777" w:rsidR="004F4A52" w:rsidRPr="00082272" w:rsidRDefault="00D7096C" w:rsidP="005E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DA75E" w14:textId="77777777" w:rsidR="004F4A52" w:rsidRPr="00701323" w:rsidRDefault="005A560A" w:rsidP="00065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A6E6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A5A8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FF514" w14:textId="77777777" w:rsidR="004F4A52" w:rsidRPr="00082272" w:rsidRDefault="005A56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B99BE0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1072A7F9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C9D30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B1424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497BD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21726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DA35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031F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9F07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B5C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72F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8CD9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E7382E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0995B91C" w14:textId="77777777" w:rsidTr="00B76926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A2C83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E68CE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B8BEA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77F2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A2CC3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825F9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AAB88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33B6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9A9D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5806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C4B234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0D2B9E9B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EB17E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FFC8C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C5B94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60D95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EB9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1DD2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DBCB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2E98D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B604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A5A2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080EDB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572CA7DA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706B1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C90F79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635EB1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34559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4388D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A69FD" w14:textId="77777777" w:rsidR="00851850" w:rsidRPr="00851850" w:rsidRDefault="00D7096C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80F6E9" w14:textId="77777777" w:rsidR="00851850" w:rsidRPr="00701323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8D26FA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D38F6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EFDD3" w14:textId="77777777" w:rsidR="00851850" w:rsidRPr="00851850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CFC53EE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218A52C5" w14:textId="77777777" w:rsidTr="00B76926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30409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2ADE5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A152C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F1709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9119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4CBA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5EB4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F2D2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33F36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0DA6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8AB5FE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4FA8EA13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9618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274A5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14:paraId="755B4AC9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50EBC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D729E7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52AC5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6999C" w14:textId="77777777" w:rsidR="004F4A52" w:rsidRPr="00082272" w:rsidRDefault="00B477C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2FF1E8" w14:textId="77777777" w:rsidR="004F4A52" w:rsidRPr="00701323" w:rsidRDefault="005A56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00B0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CD4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44203" w14:textId="77777777" w:rsidR="004F4A52" w:rsidRPr="00082272" w:rsidRDefault="005A56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20233,9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1B5346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6D8B4DD6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28C8D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AD0C0A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B396C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AB29A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9C6B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8DBD5" w14:textId="77777777" w:rsidR="004F4A52" w:rsidRPr="00082272" w:rsidRDefault="004F4A52" w:rsidP="005D1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6383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6AA6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351B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374D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B76F46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6AFDAE3C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3607F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DBBCD5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3E8232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98644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B057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1D05F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99704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32B3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E217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5CFE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AD6BC2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0AB7BD78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12343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6A556F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5C5E4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9A03F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7E93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A907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4E286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2F87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383A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EE9B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1C842C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1FA321AF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EC55E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A81FF7" w14:textId="77777777" w:rsidR="00851850" w:rsidRPr="00082272" w:rsidRDefault="00851850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DEFE2D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C9EE12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F0DB1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D2161" w14:textId="77777777" w:rsidR="00851850" w:rsidRPr="00082272" w:rsidRDefault="00B477C3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10752,8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67D87" w14:textId="77777777" w:rsidR="00851850" w:rsidRPr="00701323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BA5E1C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94F9B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2FDBD3" w14:textId="77777777" w:rsidR="00851850" w:rsidRPr="00082272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20233,9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A112AC9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23D228F0" w14:textId="77777777" w:rsidTr="00B76926">
        <w:trPr>
          <w:trHeight w:val="4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5007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2B3459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83FDC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AB345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03323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933B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31592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71CE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D29B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6B3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900EEB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715CEE5A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7945D8" w14:textId="77777777"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795452" w14:textId="77777777"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4A4BA5C" w14:textId="77777777"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8E3CD5" w14:textId="77777777" w:rsidR="004F4A52" w:rsidRPr="00082272" w:rsidRDefault="004F4A52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C06FF3" w14:textId="77777777" w:rsidR="004F4A52" w:rsidRPr="00993A36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36">
              <w:rPr>
                <w:rFonts w:ascii="Times New Roman" w:hAnsi="Times New Roman"/>
                <w:sz w:val="24"/>
                <w:szCs w:val="24"/>
              </w:rPr>
              <w:t xml:space="preserve">Задача 2. Совершенствование системы учета объектов казны муниципального образования  город Рубцовск Алтайского края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E939C6F" w14:textId="77777777" w:rsidR="004F4A52" w:rsidRDefault="004F4A52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E54263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30B7AA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02DD95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B7B76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C5202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A2DF08" w14:textId="77777777"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531A9C" w14:textId="77777777" w:rsidR="00EE1699" w:rsidRPr="00082272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30B14E" w14:textId="77777777" w:rsidR="004F4A52" w:rsidRDefault="004F4A5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EE6FC" w14:textId="77777777" w:rsidR="008B70A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02FBB" w14:textId="77777777" w:rsidR="008B70A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F3FF22" w14:textId="77777777" w:rsidR="008B70A2" w:rsidRPr="0008227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FB243" w14:textId="77777777" w:rsidR="004F4A52" w:rsidRPr="00082272" w:rsidRDefault="00851850" w:rsidP="00D35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6985E" w14:textId="77777777" w:rsidR="004F4A52" w:rsidRPr="00082272" w:rsidRDefault="008E44D1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03ACB" w14:textId="77777777" w:rsidR="004F4A52" w:rsidRPr="00701323" w:rsidRDefault="005A560A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01323">
              <w:rPr>
                <w:rFonts w:ascii="Times New Roman" w:hAnsi="Times New Roman"/>
                <w:b/>
                <w:sz w:val="24"/>
                <w:szCs w:val="24"/>
              </w:rPr>
              <w:t>91,0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C664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C4DD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22237" w14:textId="77777777" w:rsidR="004F4A52" w:rsidRPr="00082272" w:rsidRDefault="008E44D1" w:rsidP="005A5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56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6F7895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51E558AF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30D66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9EE47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AEC2E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7706F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1C67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742D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CBFED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2B9E0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5A052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3784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0A981C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6FF1884D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8808C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C617B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884AE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AF4D9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3FD45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1386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E0031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7A2EF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7B6E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0B69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4C90C8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210EFBF3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06F13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601BD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194A5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46DFA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DD10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97D9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50271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1BA66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BB94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F95E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577D40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7F9C716B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E44B1B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221CA2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B133D1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1D9EE8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61D25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8FFD0" w14:textId="77777777" w:rsidR="00851850" w:rsidRPr="00851850" w:rsidRDefault="008A6D73" w:rsidP="00793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AB391" w14:textId="77777777" w:rsidR="00851850" w:rsidRPr="00701323" w:rsidRDefault="005A560A" w:rsidP="00F70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7058B" w:rsidRPr="00701323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  <w:r w:rsidR="00F7058B" w:rsidRPr="00701323">
              <w:rPr>
                <w:rFonts w:ascii="Times New Roman" w:hAnsi="Times New Roman"/>
                <w:sz w:val="24"/>
                <w:szCs w:val="24"/>
              </w:rPr>
              <w:t>,</w:t>
            </w:r>
            <w:r w:rsidR="00F7058B" w:rsidRPr="0070132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795D2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B7275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2ABD2" w14:textId="77777777" w:rsidR="00851850" w:rsidRPr="00851850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31030,9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8B695C5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4B399219" w14:textId="77777777" w:rsidTr="00B76926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B8015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176C8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AC14D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A78D9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F906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3A24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43B21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D3E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A6623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2EFD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988ABF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4C1CBD0D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AA6967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E7DEDF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14:paraId="515E0A52" w14:textId="77777777" w:rsidR="004F4A52" w:rsidRPr="00082272" w:rsidRDefault="004F4A52" w:rsidP="0016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Проведение работ по подготовке технической </w:t>
            </w:r>
            <w:r w:rsidR="00162872">
              <w:rPr>
                <w:rFonts w:ascii="Times New Roman" w:hAnsi="Times New Roman"/>
                <w:sz w:val="24"/>
                <w:szCs w:val="24"/>
              </w:rPr>
              <w:t xml:space="preserve">и кадастровой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FBEC88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Получение технических паспортов, технических планов, технических заключений, справок на объекты недвижимоститроллейбусные, контактные сети (37км линий), ливневые канализации (31 км), дороги (3305) км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209E1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EB704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017A6" w14:textId="77777777" w:rsidR="004F4A52" w:rsidRPr="00082272" w:rsidRDefault="00190A2E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83D9A" w14:textId="77777777" w:rsidR="004F4A52" w:rsidRPr="00701323" w:rsidRDefault="005A56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4D11" w:rsidRPr="0070132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0385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1EB4D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0C0494" w14:textId="77777777" w:rsidR="004F4A52" w:rsidRPr="00082272" w:rsidRDefault="00190A2E" w:rsidP="005A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A56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E187A6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303B32F1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8D6A5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34BA63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DF1F5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C2090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007E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C57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FEC23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A2EFD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76E2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AD6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2F65C2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0DBEDB10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1E266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B4625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2D4F1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3F002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52B0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81D15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7D55C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1087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3E48C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A865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E81344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43C90457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E6BDC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0BEB7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5407A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B71F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155E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B96BD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BDB2C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C3F14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D6B1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25A4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EDD1DB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6E8331C6" w14:textId="77777777" w:rsidTr="00B76926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B84CCF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675473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1FA2E9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B98409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B1A5E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F84D4" w14:textId="77777777" w:rsidR="00851850" w:rsidRPr="00082272" w:rsidRDefault="009B528B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79C72" w14:textId="77777777" w:rsidR="00851850" w:rsidRPr="00701323" w:rsidRDefault="005A560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14D11" w:rsidRPr="0070132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99CAE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C7BD4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74BD5" w14:textId="77777777" w:rsidR="00851850" w:rsidRPr="00082272" w:rsidRDefault="009B528B" w:rsidP="005A5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A560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774FFB9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29B25E65" w14:textId="77777777" w:rsidTr="00FA51F9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19636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07449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DFAE2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28B85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3538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B1DF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4A211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35E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9697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EF51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BDD091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66877CD9" w14:textId="77777777" w:rsidTr="00FA51F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485" w14:textId="77777777" w:rsidR="00BC0815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C054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81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Мероприятие 2.2.</w:t>
            </w:r>
          </w:p>
          <w:p w14:paraId="64CD9256" w14:textId="77777777"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и материальное обеспечение рабочих мест сотрудников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5CD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средств технического, материального и программного обеспечения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D47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F489" w14:textId="77777777" w:rsidR="004F4A52" w:rsidRPr="00851850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A25" w14:textId="77777777" w:rsidR="004F4A52" w:rsidRPr="00C662EE" w:rsidRDefault="0096113A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3721" w14:textId="77777777" w:rsidR="004F4A52" w:rsidRPr="00701323" w:rsidRDefault="00514D11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291,0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71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8A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F9A" w14:textId="77777777" w:rsidR="004F4A52" w:rsidRPr="00082272" w:rsidRDefault="0096113A" w:rsidP="00D3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9B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BC0815" w:rsidRPr="00082272" w14:paraId="04CFD520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DF7" w14:textId="77777777" w:rsidR="00BC0815" w:rsidRPr="00082272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477" w14:textId="77777777" w:rsidR="00BC0815" w:rsidRPr="00082272" w:rsidRDefault="00BC0815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D43" w14:textId="77777777" w:rsidR="00BC0815" w:rsidRPr="00082272" w:rsidRDefault="00BC0815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9A0" w14:textId="77777777" w:rsidR="00BC0815" w:rsidRPr="00082272" w:rsidRDefault="00BC0815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124" w14:textId="77777777" w:rsidR="00BC0815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2687" w14:textId="77777777" w:rsidR="00BC0815" w:rsidRDefault="00BC081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893" w14:textId="77777777" w:rsidR="00BC0815" w:rsidRPr="00701323" w:rsidRDefault="00BC0815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FF2" w14:textId="77777777" w:rsidR="00BC0815" w:rsidRPr="00082272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A03" w14:textId="77777777" w:rsidR="00BC0815" w:rsidRPr="00082272" w:rsidRDefault="00BC081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96D" w14:textId="77777777" w:rsidR="00BC0815" w:rsidRDefault="00BC0815" w:rsidP="00D35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740" w14:textId="77777777" w:rsidR="00BC0815" w:rsidRPr="00082272" w:rsidRDefault="00BC0815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52" w:rsidRPr="00082272" w14:paraId="2C729E22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C0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E1A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D3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12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4C0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83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250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59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BE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71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01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0C483EB6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10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96E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8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6DE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10A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46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50C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2F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D41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C7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0D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6387B5CC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27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286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05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61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83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8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30F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75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C6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AB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01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51850" w:rsidRPr="00082272" w14:paraId="1810E0E7" w14:textId="77777777" w:rsidTr="00FA51F9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2B7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DFE" w14:textId="77777777" w:rsidR="00851850" w:rsidRPr="00082272" w:rsidRDefault="00851850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83F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3F6" w14:textId="77777777" w:rsidR="00851850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D7F" w14:textId="77777777" w:rsidR="00851850" w:rsidRPr="00851850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5C4" w14:textId="77777777" w:rsidR="00851850" w:rsidRPr="00082272" w:rsidRDefault="0096113A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7DE" w14:textId="77777777" w:rsidR="00851850" w:rsidRPr="00701323" w:rsidRDefault="00514D11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291</w:t>
            </w:r>
            <w:r w:rsidR="00851850" w:rsidRPr="007013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DD6A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2FAF" w14:textId="77777777" w:rsidR="00851850" w:rsidRPr="00082272" w:rsidRDefault="0085185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FEF" w14:textId="77777777" w:rsidR="00851850" w:rsidRPr="00082272" w:rsidRDefault="0096113A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8FB" w14:textId="77777777" w:rsidR="00851850" w:rsidRPr="00082272" w:rsidRDefault="0085185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3E0AE52B" w14:textId="77777777" w:rsidTr="00FA51F9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ED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E8B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53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A4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38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8E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2D1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36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DA5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FD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C45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6760F32D" w14:textId="77777777" w:rsidTr="00FA51F9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0678D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A5792BF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Задача 3. Осуществление полномочий органов местного самоуправления муниципального образования город Рубцовск Алтайского края по вовлечению  имущества в гражданско-правовой оборот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A588C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57CD02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B0353" w14:textId="77777777" w:rsidR="004F4A52" w:rsidRPr="00082272" w:rsidRDefault="00851850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CB4ABD" w14:textId="77777777" w:rsidR="004F4A52" w:rsidRPr="00082272" w:rsidRDefault="004D59D4" w:rsidP="00701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6591,9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F085C" w14:textId="77777777" w:rsidR="004F4A52" w:rsidRPr="00701323" w:rsidRDefault="00F70C2F" w:rsidP="00607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 w:rsidR="00607E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060C6" w14:textId="77777777" w:rsidR="004F4A52" w:rsidRPr="00082272" w:rsidRDefault="004F4A52" w:rsidP="00FC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="00FC62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D8458" w14:textId="77777777" w:rsidR="004F4A52" w:rsidRPr="00082272" w:rsidRDefault="004F4A52" w:rsidP="00FC6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FC62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AD37A" w14:textId="77777777" w:rsidR="004F4A52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40035,6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8DFA8F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3715B82B" w14:textId="77777777" w:rsidTr="00B76926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5DF18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08466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8290C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F8D93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1F24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8DC8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0B9C7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3CA8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8E1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37F9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BA2940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2581BF4D" w14:textId="77777777" w:rsidTr="00B76926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472B7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5BC9B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55C4D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6CA2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6C08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4683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FAF5E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7A6B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417E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57C7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0A3C32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1AB1BD13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94BF8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5234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A7530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2A080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269A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1D051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91BC6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B3B4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E873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5E9B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024468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FC62E0" w:rsidRPr="00082272" w14:paraId="16CDDDB7" w14:textId="77777777" w:rsidTr="00B76926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AF3F32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182AF7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3542B6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4D190E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71F3A" w14:textId="77777777" w:rsidR="00FC62E0" w:rsidRPr="00851850" w:rsidRDefault="00FC62E0" w:rsidP="00851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50">
              <w:rPr>
                <w:rFonts w:ascii="Times New Roman" w:hAnsi="Times New Roman"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05D88D" w14:textId="77777777" w:rsidR="00FC62E0" w:rsidRPr="00851850" w:rsidRDefault="00FC62E0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162F4" w14:textId="77777777" w:rsidR="00FC62E0" w:rsidRPr="00FC62E0" w:rsidRDefault="00FC62E0" w:rsidP="0060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0">
              <w:rPr>
                <w:rFonts w:ascii="Times New Roman" w:hAnsi="Times New Roman"/>
                <w:sz w:val="24"/>
                <w:szCs w:val="24"/>
              </w:rPr>
              <w:t>85</w:t>
            </w:r>
            <w:r w:rsidR="00607EE0">
              <w:rPr>
                <w:rFonts w:ascii="Times New Roman" w:hAnsi="Times New Roman"/>
                <w:sz w:val="24"/>
                <w:szCs w:val="24"/>
              </w:rPr>
              <w:t>8</w:t>
            </w:r>
            <w:r w:rsidRPr="00FC62E0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DFA49" w14:textId="77777777" w:rsidR="00FC62E0" w:rsidRPr="00FC62E0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0">
              <w:rPr>
                <w:rFonts w:ascii="Times New Roman" w:hAnsi="Times New Roman"/>
                <w:sz w:val="24"/>
                <w:szCs w:val="24"/>
              </w:rPr>
              <w:t>8314,0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7C5F3" w14:textId="77777777" w:rsidR="00FC62E0" w:rsidRPr="00FC62E0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0">
              <w:rPr>
                <w:rFonts w:ascii="Times New Roman" w:hAnsi="Times New Roman"/>
                <w:sz w:val="24"/>
                <w:szCs w:val="24"/>
              </w:rPr>
              <w:t>8724,0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C19F78" w14:textId="77777777" w:rsidR="00FC62E0" w:rsidRPr="00FC62E0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2E0">
              <w:rPr>
                <w:rFonts w:ascii="Times New Roman" w:hAnsi="Times New Roman"/>
                <w:sz w:val="24"/>
                <w:szCs w:val="24"/>
              </w:rPr>
              <w:t>40035,6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30F8E2B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040795D9" w14:textId="77777777" w:rsidTr="00B76926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BF840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3801FD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B128D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78A97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9AF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AB54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8274D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880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C4BA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010D9" w14:textId="77777777" w:rsidR="00DD5D97" w:rsidRPr="00082272" w:rsidRDefault="00DD5D97" w:rsidP="008E1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2034F5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07670C42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20C663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B96721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03B62419" w14:textId="77777777" w:rsidR="000253B7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 по </w:t>
            </w:r>
            <w:r w:rsidR="000253B7">
              <w:rPr>
                <w:rFonts w:ascii="Times New Roman" w:hAnsi="Times New Roman"/>
                <w:sz w:val="24"/>
                <w:szCs w:val="24"/>
              </w:rPr>
              <w:t>сносу,</w:t>
            </w:r>
            <w:r w:rsidR="000253B7" w:rsidRPr="00082272">
              <w:rPr>
                <w:rFonts w:ascii="Times New Roman" w:hAnsi="Times New Roman"/>
                <w:sz w:val="24"/>
                <w:szCs w:val="24"/>
              </w:rPr>
              <w:t xml:space="preserve"> демонтажу</w:t>
            </w:r>
          </w:p>
          <w:p w14:paraId="7D939504" w14:textId="77777777" w:rsidR="004F4A52" w:rsidRPr="00082272" w:rsidRDefault="000253B7" w:rsidP="00025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недвижимого и движимого имущества,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 xml:space="preserve"> иных конструкций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1C8B4A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Удаление рекламных и иных конструкций, незаконно установленных и эксплуатируемых на территории города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BC79B2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96EB66" w14:textId="77777777" w:rsidR="004F4A52" w:rsidRPr="00082272" w:rsidRDefault="00D651A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17A8C" w14:textId="77777777" w:rsidR="004F4A52" w:rsidRPr="00082272" w:rsidRDefault="00BE20D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74C89" w14:textId="77777777" w:rsidR="004F4A52" w:rsidRPr="00701323" w:rsidRDefault="00FC62E0" w:rsidP="00514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0116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7F93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00BA4" w14:textId="77777777" w:rsidR="004F4A52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53B84E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77D0BC91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4DEE3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B843D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1062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A3AEA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0D8B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36FBA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2578A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549B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9994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9B0D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0B26B7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4B27E0E0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DF03C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A1DCD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A2DAC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AF217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A395A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186E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043B4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1FB5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37C1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0B54A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DBB07D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79C69AA3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EAC63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C2375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D0FF6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E22E3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4B99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1CBF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AE6AC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903ED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65B5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AC32F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42CE7D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14:paraId="63EF16CB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274B5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820047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517C1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11243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81B5E" w14:textId="77777777" w:rsidR="004F4A52" w:rsidRPr="00082272" w:rsidRDefault="00D651A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EAB83" w14:textId="77777777" w:rsidR="004F4A52" w:rsidRPr="00082272" w:rsidRDefault="00BE20D3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4A52" w:rsidRPr="000822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66336" w14:textId="77777777" w:rsidR="004F4A52" w:rsidRPr="00701323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8BEF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229D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B4A50" w14:textId="77777777" w:rsidR="004F4A52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5FE9D8E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551DF1FB" w14:textId="77777777" w:rsidTr="00B76926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4A4B2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31F61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BB22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2B620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5BCE6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0B146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B519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1BD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8E93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8612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8335A5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32DEC500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085E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22E45A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F213F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B2B7B" w14:textId="77777777"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4FCD00" w14:textId="77777777" w:rsidR="004F4A52" w:rsidRPr="00082272" w:rsidRDefault="00274E28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F22" w14:textId="77777777" w:rsidR="004F4A52" w:rsidRPr="00082272" w:rsidRDefault="004F4A52" w:rsidP="005E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3.2.</w:t>
            </w:r>
            <w:r w:rsidR="00401D61" w:rsidRPr="0008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>Содержание общего имущества</w:t>
            </w:r>
            <w:r w:rsidR="00965E74">
              <w:rPr>
                <w:rFonts w:ascii="Times New Roman" w:hAnsi="Times New Roman"/>
                <w:sz w:val="24"/>
                <w:szCs w:val="24"/>
              </w:rPr>
              <w:t>, взноса на капитальный ремонт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многоквартирных жилых домов в доле</w:t>
            </w:r>
            <w:r w:rsidR="00965E74">
              <w:rPr>
                <w:rFonts w:ascii="Times New Roman" w:hAnsi="Times New Roman"/>
                <w:sz w:val="24"/>
                <w:szCs w:val="24"/>
              </w:rPr>
              <w:t>, приходящейся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на площадь встроенных нежилых помещений</w:t>
            </w:r>
            <w:r w:rsidR="005E744D">
              <w:rPr>
                <w:rFonts w:ascii="Times New Roman" w:hAnsi="Times New Roman"/>
                <w:sz w:val="24"/>
                <w:szCs w:val="24"/>
              </w:rPr>
              <w:t xml:space="preserve"> казны города, нежилых помещений</w:t>
            </w:r>
            <w:r w:rsidR="00965E74">
              <w:rPr>
                <w:rFonts w:ascii="Times New Roman" w:hAnsi="Times New Roman"/>
                <w:sz w:val="24"/>
                <w:szCs w:val="24"/>
              </w:rPr>
              <w:t xml:space="preserve"> в МКД</w:t>
            </w:r>
            <w:r w:rsidR="005E744D">
              <w:rPr>
                <w:rFonts w:ascii="Times New Roman" w:hAnsi="Times New Roman"/>
                <w:sz w:val="24"/>
                <w:szCs w:val="24"/>
              </w:rPr>
              <w:t>,</w:t>
            </w:r>
            <w:r w:rsidR="0072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5E74">
              <w:rPr>
                <w:rFonts w:ascii="Times New Roman" w:hAnsi="Times New Roman"/>
                <w:sz w:val="24"/>
                <w:szCs w:val="24"/>
              </w:rPr>
              <w:t>числящихся в казне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5CB" w14:textId="77777777" w:rsidR="00013E01" w:rsidRDefault="007A0482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имущества 9773,5 кв.м</w:t>
            </w:r>
          </w:p>
          <w:p w14:paraId="36888970" w14:textId="77777777" w:rsidR="00013E01" w:rsidRDefault="00013E01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D6C79" w14:textId="77777777" w:rsidR="00401D61" w:rsidRPr="00082272" w:rsidRDefault="00401D61" w:rsidP="007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F2E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DA6" w14:textId="77777777" w:rsidR="004F4A52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69F" w14:textId="77777777" w:rsidR="004F4A52" w:rsidRPr="00082272" w:rsidRDefault="00CC68D0" w:rsidP="00BE20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AB6C" w14:textId="77777777" w:rsidR="004F4A52" w:rsidRPr="00701323" w:rsidRDefault="005B538D" w:rsidP="00FC6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2</w:t>
            </w:r>
            <w:r w:rsidR="00FC62E0">
              <w:rPr>
                <w:rFonts w:ascii="Times New Roman" w:hAnsi="Times New Roman"/>
                <w:sz w:val="24"/>
                <w:szCs w:val="24"/>
              </w:rPr>
              <w:t>000</w:t>
            </w:r>
            <w:r w:rsidR="004F4A52" w:rsidRPr="007013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08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326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550" w14:textId="77777777" w:rsidR="004F4A52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1E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33ED06F6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00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9CB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26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C4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FB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D6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627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FE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E8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E8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B6F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5EFAB7F0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BF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A84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E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FE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92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8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85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0D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C9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A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72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61E55E8B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FC5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82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77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F23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7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E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F49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7A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DE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6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EB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FC62E0" w:rsidRPr="00082272" w14:paraId="03F69884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6B2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93B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99C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2F6" w14:textId="77777777" w:rsidR="00FC62E0" w:rsidRPr="00082272" w:rsidRDefault="00FC62E0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051" w14:textId="77777777" w:rsidR="00FC62E0" w:rsidRPr="00082272" w:rsidRDefault="00FC62E0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8B4" w14:textId="77777777" w:rsidR="00FC62E0" w:rsidRPr="00082272" w:rsidRDefault="00FC62E0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8A7C" w14:textId="77777777" w:rsidR="00FC62E0" w:rsidRPr="00701323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7013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A0A0" w14:textId="77777777" w:rsidR="00FC62E0" w:rsidRPr="00082272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AFA" w14:textId="77777777" w:rsidR="00FC62E0" w:rsidRPr="00082272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C325" w14:textId="77777777" w:rsidR="00FC62E0" w:rsidRPr="00082272" w:rsidRDefault="00FC62E0" w:rsidP="00FA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29E" w14:textId="77777777" w:rsidR="00FC62E0" w:rsidRPr="00082272" w:rsidRDefault="00FC62E0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4A108476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D8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ED9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6E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CB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75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43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1C8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A81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2A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7B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F5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21DE3275" w14:textId="77777777" w:rsidTr="00B7692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D1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11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  <w:p w14:paraId="2F75AE1E" w14:textId="77777777"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 и оплата коммунальных услуг за нежилые</w:t>
            </w:r>
            <w:r w:rsidR="00C807AC">
              <w:rPr>
                <w:rFonts w:ascii="Times New Roman" w:hAnsi="Times New Roman"/>
                <w:sz w:val="24"/>
                <w:szCs w:val="24"/>
              </w:rPr>
              <w:t xml:space="preserve"> здания и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помещения казны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F69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Обеспечение сохранности 5 объектов, оплата коммунальных услуг нежилых помещений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92A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148" w14:textId="77777777" w:rsidR="004F4A52" w:rsidRPr="007267AD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F44" w14:textId="77777777" w:rsidR="004F4A52" w:rsidRPr="00082272" w:rsidRDefault="00BE062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423" w14:textId="77777777" w:rsidR="004F4A52" w:rsidRPr="00701323" w:rsidRDefault="005B538D" w:rsidP="005B5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4799,1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3C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5464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928" w14:textId="77777777" w:rsidR="004F4A52" w:rsidRPr="00082272" w:rsidRDefault="00BE0625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22195,1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2A6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6BB525AC" w14:textId="77777777" w:rsidTr="00B7692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786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00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F0E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36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8263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D5D" w14:textId="77777777" w:rsidR="004F4A52" w:rsidRPr="00C3359D" w:rsidRDefault="004F4A5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3C1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B14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18C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52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74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2FF315E4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733A3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8DE84A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15263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67E2D2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58022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17D48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00056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99A2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C1C92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0C250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ABB568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38EC2ADE" w14:textId="77777777" w:rsidTr="00B76926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9BA30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CAC752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4D64F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2718D9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EA63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5CC29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A1E09D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32C4FF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BC3BF0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541CBD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2DF3B21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267AD" w:rsidRPr="00082272" w14:paraId="42839E48" w14:textId="77777777" w:rsidTr="00B76926">
        <w:trPr>
          <w:trHeight w:val="2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35643C" w14:textId="77777777" w:rsidR="007267AD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53269E" w14:textId="77777777" w:rsidR="007267AD" w:rsidRPr="00082272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FD468E" w14:textId="77777777" w:rsidR="007267AD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88702E" w14:textId="77777777" w:rsidR="007267AD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47033" w14:textId="77777777" w:rsidR="007267AD" w:rsidRPr="007267AD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1260D" w14:textId="77777777" w:rsidR="007267AD" w:rsidRPr="00082272" w:rsidRDefault="00BE0625" w:rsidP="007013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D8C2D" w14:textId="77777777" w:rsidR="007267AD" w:rsidRPr="00701323" w:rsidRDefault="005B538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323">
              <w:rPr>
                <w:rFonts w:ascii="Times New Roman" w:hAnsi="Times New Roman"/>
                <w:sz w:val="24"/>
                <w:szCs w:val="24"/>
              </w:rPr>
              <w:t>4799,1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770D0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9FCCEE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5997B" w14:textId="77777777" w:rsidR="007267AD" w:rsidRPr="00082272" w:rsidRDefault="00BE0625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22195,1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95DE76A" w14:textId="77777777" w:rsidR="007267AD" w:rsidRPr="00082272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6762A11D" w14:textId="77777777" w:rsidTr="00B76926">
        <w:trPr>
          <w:trHeight w:val="51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5C02A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DE99FC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C61FC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BEF1B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B9EB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4DD3F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8A302" w14:textId="77777777" w:rsidR="004F4A52" w:rsidRPr="00701323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27DDC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33D9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F579A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4A05ED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14:paraId="1A4690B8" w14:textId="77777777" w:rsidTr="00B76926">
        <w:trPr>
          <w:trHeight w:val="359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CBB4E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E87DFB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  <w:p w14:paraId="6435BB28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14:paraId="7C59D77A" w14:textId="77777777"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DAC5D62" w14:textId="77777777" w:rsidR="004F4A52" w:rsidRPr="00082272" w:rsidRDefault="004F4A52" w:rsidP="0076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763608">
              <w:rPr>
                <w:rFonts w:ascii="Times New Roman" w:hAnsi="Times New Roman"/>
                <w:sz w:val="24"/>
                <w:szCs w:val="24"/>
              </w:rPr>
              <w:t>114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транспортных средств, относящихся к казне города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872807" w14:textId="77777777"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1793EB" w14:textId="77777777" w:rsidR="004F4A52" w:rsidRPr="00082272" w:rsidRDefault="007267A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92967B" w14:textId="77777777" w:rsidR="004F4A52" w:rsidRPr="00082272" w:rsidRDefault="00262A0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3CD1D" w14:textId="77777777" w:rsidR="004F4A52" w:rsidRPr="00701323" w:rsidRDefault="001837E2" w:rsidP="005B5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538D" w:rsidRPr="0070132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0C8F8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AC076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65E23" w14:textId="77777777" w:rsidR="004F4A52" w:rsidRPr="00082272" w:rsidRDefault="00262A0D" w:rsidP="0018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37E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2F63470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14:paraId="63A6FDD6" w14:textId="77777777" w:rsidTr="00B76926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2AA921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A71901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76EFD0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DADE19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72F43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CF06F" w14:textId="77777777" w:rsidR="004F4A52" w:rsidRPr="00456D94" w:rsidRDefault="004F4A52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0BD07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05BD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FCD40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1E60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8D30D03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14:paraId="432232C8" w14:textId="77777777" w:rsidTr="00B76926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64DB1A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363E8C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0A7359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F80C2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F70085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BCBAD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1921F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FAD38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4FDC9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8C397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0143AD8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14:paraId="03A7FA66" w14:textId="77777777" w:rsidTr="00B76926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02F2FC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30563C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690779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509854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0B384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3C976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48D1C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62B77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E21DD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5E683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E191784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267AD" w:rsidRPr="00082272" w14:paraId="338B26CA" w14:textId="77777777" w:rsidTr="00B76926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3DCD8E" w14:textId="77777777" w:rsidR="007267AD" w:rsidRPr="00082272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03AAC3" w14:textId="77777777" w:rsidR="007267AD" w:rsidRPr="00082272" w:rsidRDefault="007267AD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BABD14" w14:textId="77777777" w:rsidR="007267AD" w:rsidRPr="00082272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F4719E" w14:textId="77777777" w:rsidR="007267AD" w:rsidRPr="00082272" w:rsidRDefault="007267AD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7B3EE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7EA321" w14:textId="77777777" w:rsidR="007267AD" w:rsidRPr="00082272" w:rsidRDefault="00262A0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4F199" w14:textId="77777777" w:rsidR="007267AD" w:rsidRPr="00701323" w:rsidRDefault="001837E2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538D" w:rsidRPr="0070132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52E6E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32679" w14:textId="77777777" w:rsidR="007267AD" w:rsidRPr="00082272" w:rsidRDefault="007267AD" w:rsidP="004C5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E7DB1B" w14:textId="77777777" w:rsidR="007267AD" w:rsidRPr="00082272" w:rsidRDefault="00262A0D" w:rsidP="00183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37E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0CD6AE9" w14:textId="77777777" w:rsidR="007267AD" w:rsidRPr="00082272" w:rsidRDefault="007267AD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14:paraId="1E0C69F1" w14:textId="77777777" w:rsidTr="00B76926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5BEB6C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D63787B" w14:textId="77777777"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11F667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26A0A9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E6C07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33377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A3DDD" w14:textId="77777777" w:rsidR="004F4A52" w:rsidRPr="00701323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414C4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D4FA2" w14:textId="77777777"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4EF0B" w14:textId="77777777"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FC32FC5" w14:textId="77777777"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9930B1" w:rsidRPr="00082272" w14:paraId="19057C6F" w14:textId="77777777" w:rsidTr="00FA51F9">
        <w:trPr>
          <w:trHeight w:val="511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490011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46AE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D550B8" w14:textId="77777777" w:rsid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3.5</w:t>
            </w:r>
          </w:p>
          <w:p w14:paraId="7E867CE7" w14:textId="77777777" w:rsidR="009930B1" w:rsidRPr="009930B1" w:rsidRDefault="009930B1" w:rsidP="00FB0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FB09C3">
              <w:rPr>
                <w:rFonts w:ascii="Times New Roman" w:hAnsi="Times New Roman" w:cs="Times New Roman"/>
                <w:sz w:val="24"/>
                <w:szCs w:val="24"/>
              </w:rPr>
              <w:t>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 w:rsidR="00FB09C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унитарных предприятий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72B6DD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Прекращение деятельности предприятий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DDE306" w14:textId="77777777" w:rsidR="009930B1" w:rsidRPr="009930B1" w:rsidRDefault="009930B1" w:rsidP="00993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B337F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D37291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EFFF0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D7D2A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7B270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54808" w14:textId="77777777" w:rsidR="009930B1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C393079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46471" w:rsidRPr="00082272" w14:paraId="5A4BBCE7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836613" w14:textId="77777777" w:rsidR="00E46471" w:rsidRPr="009930B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EF9FC7" w14:textId="77777777" w:rsidR="00E46471" w:rsidRDefault="00E4647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D1439A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1B3F27" w14:textId="77777777" w:rsidR="00E46471" w:rsidRPr="00082272" w:rsidRDefault="00E46471" w:rsidP="0099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2B261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20CC8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010A75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AEE05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9F32F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322D8" w14:textId="77777777" w:rsidR="00E46471" w:rsidRDefault="00E4647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49CB155" w14:textId="77777777" w:rsidR="00E46471" w:rsidRPr="00082272" w:rsidRDefault="00E4647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0B1" w:rsidRPr="00082272" w14:paraId="4E040AA7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9ADE8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56ECFB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CE252A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7476C8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D84D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CF536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7BD56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73FDE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A0742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45401F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DB9DA9A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930B1" w:rsidRPr="00082272" w14:paraId="68F09AB1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19982A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EF4186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B18959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EEE2BD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D4A79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EC75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515394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0425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CC01E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631C9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B4B75BD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9930B1" w:rsidRPr="00082272" w14:paraId="21740CD9" w14:textId="77777777" w:rsidTr="00FA51F9">
        <w:trPr>
          <w:trHeight w:val="511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6B59A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5A73D1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19FC5B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F30A53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DFCEC6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C336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C0BF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03188E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1F11A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B5379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45E51C7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92D8B" w:rsidRPr="00082272" w14:paraId="16B3B4B1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1D943B" w14:textId="77777777" w:rsidR="00792D8B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CC8C81" w14:textId="77777777" w:rsidR="00792D8B" w:rsidRPr="009930B1" w:rsidRDefault="00792D8B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36E815" w14:textId="77777777" w:rsidR="00792D8B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7268D0" w14:textId="77777777" w:rsidR="00792D8B" w:rsidRPr="009930B1" w:rsidRDefault="00792D8B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2BBEB7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05371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DCB2C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84EDE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68C76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787C6" w14:textId="77777777" w:rsidR="00792D8B" w:rsidRPr="009930B1" w:rsidRDefault="00792D8B" w:rsidP="0079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1A088FA" w14:textId="77777777" w:rsidR="00792D8B" w:rsidRPr="00082272" w:rsidRDefault="00792D8B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9930B1" w:rsidRPr="00082272" w14:paraId="2AAAEC05" w14:textId="77777777" w:rsidTr="00FA51F9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27A3ED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C8625D" w14:textId="77777777" w:rsidR="009930B1" w:rsidRPr="009930B1" w:rsidRDefault="009930B1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724428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AD791D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C2B6B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A9891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BAD59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EB6C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58200" w14:textId="77777777" w:rsidR="009930B1" w:rsidRPr="009930B1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905E8" w14:textId="77777777" w:rsidR="009930B1" w:rsidRPr="00DD40D5" w:rsidRDefault="009930B1" w:rsidP="00996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44448D4" w14:textId="77777777" w:rsidR="009930B1" w:rsidRPr="00082272" w:rsidRDefault="009930B1" w:rsidP="0079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7A2D5115" w14:textId="77777777" w:rsidR="004F4A52" w:rsidRDefault="00A87560" w:rsidP="00A87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A52" w:rsidSect="00996C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8470F">
        <w:rPr>
          <w:rFonts w:ascii="Times New Roman" w:hAnsi="Times New Roman"/>
          <w:sz w:val="24"/>
          <w:szCs w:val="24"/>
        </w:rPr>
        <w:t xml:space="preserve">                         </w:t>
      </w:r>
      <w:r w:rsidR="00FA0F5E">
        <w:rPr>
          <w:rFonts w:ascii="Times New Roman" w:hAnsi="Times New Roman"/>
          <w:sz w:val="24"/>
          <w:szCs w:val="24"/>
        </w:rPr>
        <w:t xml:space="preserve">      </w:t>
      </w:r>
      <w:r w:rsidR="00EB7A4F">
        <w:rPr>
          <w:rFonts w:ascii="Times New Roman" w:hAnsi="Times New Roman"/>
          <w:sz w:val="24"/>
          <w:szCs w:val="24"/>
        </w:rPr>
        <w:t xml:space="preserve"> ».    </w:t>
      </w:r>
      <w:r w:rsidR="00FA0F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484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14:paraId="378C8798" w14:textId="77777777" w:rsidR="004F4A52" w:rsidRDefault="0048470F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4E7B19">
        <w:rPr>
          <w:rFonts w:ascii="Times New Roman" w:hAnsi="Times New Roman"/>
          <w:sz w:val="26"/>
          <w:szCs w:val="26"/>
        </w:rPr>
        <w:t>«</w:t>
      </w:r>
      <w:r w:rsidR="004F4A52" w:rsidRPr="008055C0">
        <w:rPr>
          <w:rFonts w:ascii="Times New Roman" w:hAnsi="Times New Roman"/>
          <w:sz w:val="26"/>
          <w:szCs w:val="26"/>
        </w:rPr>
        <w:t xml:space="preserve">Таблица </w:t>
      </w:r>
      <w:r w:rsidR="00316F0D">
        <w:rPr>
          <w:rFonts w:ascii="Times New Roman" w:hAnsi="Times New Roman"/>
          <w:sz w:val="26"/>
          <w:szCs w:val="26"/>
        </w:rPr>
        <w:t>4</w:t>
      </w:r>
    </w:p>
    <w:p w14:paraId="253A9A87" w14:textId="77777777" w:rsidR="000E345B" w:rsidRDefault="000E345B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14:paraId="5446EB62" w14:textId="77777777" w:rsidR="000E345B" w:rsidRPr="008055C0" w:rsidRDefault="000E345B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14:paraId="3FC0ED3D" w14:textId="77777777" w:rsidR="004F4A52" w:rsidRPr="008055C0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14:paraId="675A0072" w14:textId="77777777" w:rsidR="004F4A52" w:rsidRPr="00772412" w:rsidRDefault="004F4A52" w:rsidP="004F4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990"/>
        <w:gridCol w:w="990"/>
        <w:gridCol w:w="1100"/>
        <w:gridCol w:w="990"/>
        <w:gridCol w:w="990"/>
        <w:gridCol w:w="1100"/>
      </w:tblGrid>
      <w:tr w:rsidR="004F4A52" w:rsidRPr="00606293" w14:paraId="5504F2A2" w14:textId="77777777" w:rsidTr="00996C7E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CFF39A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14:paraId="7EC11AC8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6192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4A52" w:rsidRPr="00606293" w14:paraId="2AFF79D9" w14:textId="77777777" w:rsidTr="00996C7E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0D77" w14:textId="77777777"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552F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482ECCD" w14:textId="77777777" w:rsidR="001B7533" w:rsidRPr="00606293" w:rsidRDefault="001B7533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50B6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8FC2099" w14:textId="77777777" w:rsidR="001B7533" w:rsidRPr="00606293" w:rsidRDefault="001B7533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5630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5A649A6" w14:textId="77777777" w:rsidR="00E34878" w:rsidRPr="00606293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59D1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FD69214" w14:textId="77777777" w:rsidR="00E34878" w:rsidRPr="00606293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B300" w14:textId="77777777" w:rsidR="004F4A52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0A15E783" w14:textId="77777777" w:rsidR="00E34878" w:rsidRPr="00606293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3E45" w14:textId="77777777" w:rsidR="004F4A52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4A52" w:rsidRPr="0060629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31E4A0F4" w14:textId="77777777" w:rsidR="00E34878" w:rsidRPr="00606293" w:rsidRDefault="00E34878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F4A52" w:rsidRPr="00606293" w14:paraId="7ECC5CA9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3F11" w14:textId="77777777" w:rsidR="004F4A52" w:rsidRPr="00606293" w:rsidRDefault="004F4A52" w:rsidP="00996C7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42B8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7AFD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1632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D77A5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3DBF8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8A8992" w14:textId="77777777"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A52" w:rsidRPr="00606293" w14:paraId="2EF17BD0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A933" w14:textId="77777777"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A8EC" w14:textId="77777777" w:rsidR="004F4A52" w:rsidRPr="00877B94" w:rsidRDefault="005C0C20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43B1" w14:textId="77777777" w:rsidR="004F4A52" w:rsidRPr="00877B94" w:rsidRDefault="00523AB8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19156,6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E06D" w14:textId="77777777" w:rsidR="004F4A52" w:rsidRPr="00877B94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10737,3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7E8AA5" w14:textId="77777777" w:rsidR="004F4A52" w:rsidRPr="00877B94" w:rsidRDefault="004F4A52" w:rsidP="00D81A3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="00D81A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9995A2" w14:textId="77777777" w:rsidR="004F4A52" w:rsidRPr="00877B94" w:rsidRDefault="004F4A52" w:rsidP="00D81A3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81A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0E62CF" w14:textId="77777777" w:rsidR="004F4A52" w:rsidRPr="00877B94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94433,4</w:t>
            </w:r>
          </w:p>
        </w:tc>
      </w:tr>
      <w:tr w:rsidR="004F4A52" w:rsidRPr="0090312B" w14:paraId="7813218F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A186" w14:textId="77777777"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45AE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004D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51FB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17D303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070936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F91E7B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33" w:rsidRPr="0090312B" w14:paraId="6CB0CC08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605D" w14:textId="77777777" w:rsidR="00D81A33" w:rsidRPr="00606293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9B8A" w14:textId="77777777" w:rsidR="00D81A33" w:rsidRPr="005C0C20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C20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C91B" w14:textId="77777777" w:rsidR="00D81A33" w:rsidRPr="00777458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19156,6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180E" w14:textId="77777777" w:rsidR="00D81A33" w:rsidRPr="00D81A33" w:rsidRDefault="00D81A33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1A33">
              <w:rPr>
                <w:rFonts w:ascii="Times New Roman" w:hAnsi="Times New Roman" w:cs="Times New Roman"/>
                <w:sz w:val="24"/>
                <w:szCs w:val="24"/>
              </w:rPr>
              <w:t>10737,3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E6A5AF" w14:textId="77777777" w:rsidR="00D81A33" w:rsidRPr="00D81A33" w:rsidRDefault="00D81A33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1A33">
              <w:rPr>
                <w:rFonts w:ascii="Times New Roman" w:hAnsi="Times New Roman" w:cs="Times New Roman"/>
                <w:sz w:val="24"/>
                <w:szCs w:val="24"/>
              </w:rPr>
              <w:t>28093,0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6EE0D3" w14:textId="77777777" w:rsidR="00D81A33" w:rsidRPr="00D81A33" w:rsidRDefault="00D81A33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1A33">
              <w:rPr>
                <w:rFonts w:ascii="Times New Roman" w:hAnsi="Times New Roman" w:cs="Times New Roman"/>
                <w:sz w:val="24"/>
                <w:szCs w:val="24"/>
              </w:rPr>
              <w:t>23109,0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B3C59C" w14:textId="77777777" w:rsidR="00D81A33" w:rsidRPr="00D81A33" w:rsidRDefault="00D81A33" w:rsidP="00FA51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1A33">
              <w:rPr>
                <w:rFonts w:ascii="Times New Roman" w:hAnsi="Times New Roman" w:cs="Times New Roman"/>
                <w:sz w:val="24"/>
                <w:szCs w:val="24"/>
              </w:rPr>
              <w:t>94433,4</w:t>
            </w:r>
          </w:p>
        </w:tc>
      </w:tr>
      <w:tr w:rsidR="004F4A52" w:rsidRPr="0090312B" w14:paraId="381B528D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515B" w14:textId="77777777"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F30B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9E74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7720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EB5D4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B2707C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24985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14:paraId="4558AC06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BFE5" w14:textId="77777777"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7168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8BFB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F6EC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E944D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CC1C45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657C26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14:paraId="3CA2B6F1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4382" w14:textId="77777777"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D08E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BB05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63B8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84675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73F4AF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EB2EA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14:paraId="116EE6EA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FFA9" w14:textId="77777777"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D481" w14:textId="77777777" w:rsidR="004F4A52" w:rsidRPr="0090312B" w:rsidRDefault="002C0E98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3819" w14:textId="77777777" w:rsidR="004F4A52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EBC1" w14:textId="77777777" w:rsidR="004F4A52" w:rsidRPr="0090312B" w:rsidRDefault="00D81A33" w:rsidP="009329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E0854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4267B7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91B239" w14:textId="77777777" w:rsidR="004F4A52" w:rsidRPr="0090312B" w:rsidRDefault="009A3A6C" w:rsidP="000B27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7A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4A52" w:rsidRPr="0090312B" w14:paraId="43DE2F6B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46F1" w14:textId="77777777"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84A3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2913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78CD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B2FB1B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582235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253E92" w14:textId="77777777"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443B4309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078B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3A0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48C0" w14:textId="77777777" w:rsidR="009A3A6C" w:rsidRPr="00290091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10752,8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C86B" w14:textId="77777777" w:rsidR="009A3A6C" w:rsidRPr="0090312B" w:rsidRDefault="00D81A3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9E5C1B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404A3A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6C8BC8" w14:textId="77777777" w:rsidR="009A3A6C" w:rsidRPr="0090312B" w:rsidRDefault="000B27A9" w:rsidP="007071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20233,9</w:t>
            </w:r>
          </w:p>
        </w:tc>
      </w:tr>
      <w:tr w:rsidR="009A3A6C" w:rsidRPr="0090312B" w14:paraId="3C39EE51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7FC5" w14:textId="77777777" w:rsidR="009A3A6C" w:rsidRPr="00606293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77B1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93F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922B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593AA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2B4FD6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2AFAA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289757D3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5FF0" w14:textId="77777777" w:rsidR="009A3A6C" w:rsidRPr="00606293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2ABE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8979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C79E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71B80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AD2D18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A7E20A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6CE2401F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0A59" w14:textId="77777777" w:rsidR="009A3A6C" w:rsidRPr="00606293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EA3A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6A25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45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6478D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63A612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6BCB5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758001EE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D355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3746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58A3" w14:textId="77777777" w:rsidR="009A3A6C" w:rsidRPr="00104575" w:rsidRDefault="00104575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47BF" w14:textId="77777777" w:rsidR="009A3A6C" w:rsidRPr="0090312B" w:rsidRDefault="00205D7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53EC2" w14:textId="77777777" w:rsidR="009A3A6C" w:rsidRPr="009031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205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25602E" w14:textId="77777777" w:rsidR="009A3A6C" w:rsidRPr="009031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205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7BE66" w14:textId="77777777" w:rsidR="009A3A6C" w:rsidRPr="00104575" w:rsidRDefault="00104575" w:rsidP="001E5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E51C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A3A6C" w:rsidRPr="0090312B" w14:paraId="6585BE15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EE1D" w14:textId="77777777" w:rsidR="009A3A6C" w:rsidRPr="00606293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A2AE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C65F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3090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90B624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A854E7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DE2E2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6C" w:rsidRPr="0090312B" w14:paraId="23F64491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1E7E" w14:textId="77777777" w:rsidR="009A3A6C" w:rsidRPr="00606293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B31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9793" w14:textId="77777777" w:rsidR="009A3A6C" w:rsidRPr="00104575" w:rsidRDefault="00104575" w:rsidP="002900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8403,8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BAAB" w14:textId="77777777" w:rsidR="009A3A6C" w:rsidRPr="0090312B" w:rsidRDefault="00205D73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10271,9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5F0AEA" w14:textId="77777777" w:rsidR="009A3A6C" w:rsidRPr="009031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205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326FDA" w14:textId="77777777" w:rsidR="009A3A6C" w:rsidRPr="0090312B" w:rsidRDefault="009A3A6C" w:rsidP="00205D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205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F9C48D" w14:textId="77777777" w:rsidR="009A3A6C" w:rsidRPr="0090312B" w:rsidRDefault="00104575" w:rsidP="001E51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E51C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A3A6C" w:rsidRPr="0090312B" w14:paraId="60497D76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455E" w14:textId="77777777" w:rsidR="009A3A6C" w:rsidRPr="00606293" w:rsidRDefault="009A3A6C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070E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911C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9DA9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A48F8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AE0D2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3AD6A7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90312B" w14:paraId="7B3F4756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0BED" w14:textId="77777777" w:rsidR="009A3A6C" w:rsidRPr="00606293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912A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BAB8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031B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1DE99E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981ED3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E368FB" w14:textId="77777777" w:rsidR="009A3A6C" w:rsidRPr="0090312B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3A6C" w:rsidRPr="00606293" w14:paraId="58FDAEB2" w14:textId="77777777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AC7F" w14:textId="77777777" w:rsidR="009A3A6C" w:rsidRPr="00606293" w:rsidRDefault="009A3A6C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6086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CD18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F871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90861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F33880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CB3003" w14:textId="77777777" w:rsidR="009A3A6C" w:rsidRPr="00606293" w:rsidRDefault="009A3A6C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723B7B6" w14:textId="77777777" w:rsidR="00862166" w:rsidRDefault="005C4F34" w:rsidP="0086216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35BFB">
        <w:rPr>
          <w:rFonts w:ascii="Times New Roman" w:hAnsi="Times New Roman"/>
          <w:sz w:val="28"/>
          <w:szCs w:val="28"/>
        </w:rPr>
        <w:t>».</w:t>
      </w:r>
    </w:p>
    <w:p w14:paraId="504B7AD0" w14:textId="77777777" w:rsidR="00862166" w:rsidRDefault="005F31CC" w:rsidP="005F31CC">
      <w:pPr>
        <w:widowControl w:val="0"/>
        <w:tabs>
          <w:tab w:val="left" w:pos="709"/>
          <w:tab w:val="left" w:pos="2760"/>
          <w:tab w:val="left" w:pos="4451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AB35227" w14:textId="77777777" w:rsidR="00862166" w:rsidRPr="003B41DD" w:rsidRDefault="005C4F34" w:rsidP="00862166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62166" w:rsidRPr="003B41DD">
        <w:rPr>
          <w:rFonts w:ascii="Times New Roman" w:hAnsi="Times New Roman"/>
          <w:sz w:val="26"/>
          <w:szCs w:val="26"/>
        </w:rPr>
        <w:t>ачальник отдела по организации</w:t>
      </w:r>
    </w:p>
    <w:p w14:paraId="4C63A524" w14:textId="77777777" w:rsidR="00862166" w:rsidRPr="003B41DD" w:rsidRDefault="00862166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14:paraId="25C34367" w14:textId="77777777" w:rsidR="00862166" w:rsidRPr="003B41DD" w:rsidRDefault="00862166" w:rsidP="00862166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="00BE17D1">
        <w:rPr>
          <w:rFonts w:ascii="Times New Roman" w:hAnsi="Times New Roman"/>
          <w:sz w:val="26"/>
          <w:szCs w:val="26"/>
        </w:rPr>
        <w:t xml:space="preserve">    А.В.Инютина</w:t>
      </w:r>
      <w:r w:rsidRPr="003B41DD">
        <w:rPr>
          <w:rFonts w:ascii="Times New Roman" w:hAnsi="Times New Roman"/>
          <w:sz w:val="26"/>
          <w:szCs w:val="26"/>
        </w:rPr>
        <w:t>».</w:t>
      </w:r>
    </w:p>
    <w:p w14:paraId="4EFD7A6B" w14:textId="77777777" w:rsidR="00862166" w:rsidRPr="003B41DD" w:rsidRDefault="00862166" w:rsidP="00862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D4E36F5" w14:textId="77777777" w:rsidR="00862166" w:rsidRPr="003B41DD" w:rsidRDefault="00BE17D1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62166" w:rsidRPr="003B41DD">
        <w:rPr>
          <w:rFonts w:ascii="Times New Roman" w:hAnsi="Times New Roman"/>
          <w:sz w:val="26"/>
          <w:szCs w:val="26"/>
        </w:rPr>
        <w:t>ачальник отдела по организации</w:t>
      </w:r>
    </w:p>
    <w:p w14:paraId="6C9F37E8" w14:textId="77777777" w:rsidR="00862166" w:rsidRPr="003B41DD" w:rsidRDefault="00862166" w:rsidP="0086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14:paraId="3330B67E" w14:textId="77777777" w:rsidR="00862166" w:rsidRPr="003B41DD" w:rsidRDefault="00862166" w:rsidP="00862166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="00BE17D1">
        <w:rPr>
          <w:rFonts w:ascii="Times New Roman" w:hAnsi="Times New Roman"/>
          <w:sz w:val="26"/>
          <w:szCs w:val="26"/>
        </w:rPr>
        <w:t xml:space="preserve">       А.В.Инютина</w:t>
      </w:r>
    </w:p>
    <w:p w14:paraId="6ED5D94F" w14:textId="77777777" w:rsidR="00C447D4" w:rsidRDefault="00C447D4"/>
    <w:sectPr w:rsidR="00C447D4" w:rsidSect="00996C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225B" w14:textId="77777777" w:rsidR="000E111C" w:rsidRDefault="000E111C" w:rsidP="00226875">
      <w:pPr>
        <w:spacing w:after="0" w:line="240" w:lineRule="auto"/>
      </w:pPr>
      <w:r>
        <w:separator/>
      </w:r>
    </w:p>
  </w:endnote>
  <w:endnote w:type="continuationSeparator" w:id="0">
    <w:p w14:paraId="27B2253B" w14:textId="77777777" w:rsidR="000E111C" w:rsidRDefault="000E111C" w:rsidP="0022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5B8C" w14:textId="77777777" w:rsidR="000E111C" w:rsidRDefault="000E111C" w:rsidP="00226875">
      <w:pPr>
        <w:spacing w:after="0" w:line="240" w:lineRule="auto"/>
      </w:pPr>
      <w:r>
        <w:separator/>
      </w:r>
    </w:p>
  </w:footnote>
  <w:footnote w:type="continuationSeparator" w:id="0">
    <w:p w14:paraId="76D1F11C" w14:textId="77777777" w:rsidR="000E111C" w:rsidRDefault="000E111C" w:rsidP="0022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 w15:restartNumberingAfterBreak="0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 w15:restartNumberingAfterBreak="0">
    <w:nsid w:val="641E2778"/>
    <w:multiLevelType w:val="hybridMultilevel"/>
    <w:tmpl w:val="D5B04BAC"/>
    <w:lvl w:ilvl="0" w:tplc="0419000F">
      <w:start w:val="1"/>
      <w:numFmt w:val="decimal"/>
      <w:lvlText w:val="%1."/>
      <w:lvlJc w:val="left"/>
      <w:pPr>
        <w:ind w:left="5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14" w:hanging="180"/>
      </w:pPr>
      <w:rPr>
        <w:rFonts w:cs="Times New Roman"/>
      </w:rPr>
    </w:lvl>
  </w:abstractNum>
  <w:abstractNum w:abstractNumId="4" w15:restartNumberingAfterBreak="0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52"/>
    <w:rsid w:val="0000300E"/>
    <w:rsid w:val="00006630"/>
    <w:rsid w:val="00010184"/>
    <w:rsid w:val="00013E01"/>
    <w:rsid w:val="00022D7B"/>
    <w:rsid w:val="000253B7"/>
    <w:rsid w:val="00031E21"/>
    <w:rsid w:val="0004781F"/>
    <w:rsid w:val="000638BC"/>
    <w:rsid w:val="000656CA"/>
    <w:rsid w:val="000713D0"/>
    <w:rsid w:val="000730C7"/>
    <w:rsid w:val="000763C2"/>
    <w:rsid w:val="00094D4B"/>
    <w:rsid w:val="000A4389"/>
    <w:rsid w:val="000B27A9"/>
    <w:rsid w:val="000D571F"/>
    <w:rsid w:val="000D6E5C"/>
    <w:rsid w:val="000E111C"/>
    <w:rsid w:val="000E345B"/>
    <w:rsid w:val="000E40F1"/>
    <w:rsid w:val="000E41C2"/>
    <w:rsid w:val="000F42E1"/>
    <w:rsid w:val="0010277A"/>
    <w:rsid w:val="00104575"/>
    <w:rsid w:val="0012027E"/>
    <w:rsid w:val="001229E3"/>
    <w:rsid w:val="00126535"/>
    <w:rsid w:val="00130A9D"/>
    <w:rsid w:val="0013282F"/>
    <w:rsid w:val="00132A8A"/>
    <w:rsid w:val="00147D28"/>
    <w:rsid w:val="0015110A"/>
    <w:rsid w:val="00152FBE"/>
    <w:rsid w:val="00155E2E"/>
    <w:rsid w:val="00161DE1"/>
    <w:rsid w:val="00162872"/>
    <w:rsid w:val="001649A6"/>
    <w:rsid w:val="0017567B"/>
    <w:rsid w:val="00181255"/>
    <w:rsid w:val="001837E2"/>
    <w:rsid w:val="001840E6"/>
    <w:rsid w:val="00184D20"/>
    <w:rsid w:val="00190A2E"/>
    <w:rsid w:val="001A1DC6"/>
    <w:rsid w:val="001A745F"/>
    <w:rsid w:val="001B7533"/>
    <w:rsid w:val="001C0FD1"/>
    <w:rsid w:val="001E51C9"/>
    <w:rsid w:val="001E66D3"/>
    <w:rsid w:val="002031B8"/>
    <w:rsid w:val="00204B4D"/>
    <w:rsid w:val="00205D73"/>
    <w:rsid w:val="002132E1"/>
    <w:rsid w:val="0022199C"/>
    <w:rsid w:val="00222452"/>
    <w:rsid w:val="00226875"/>
    <w:rsid w:val="002365E4"/>
    <w:rsid w:val="0025632A"/>
    <w:rsid w:val="00262A0D"/>
    <w:rsid w:val="00262D7B"/>
    <w:rsid w:val="002745C5"/>
    <w:rsid w:val="00274E28"/>
    <w:rsid w:val="002825B5"/>
    <w:rsid w:val="00285D8C"/>
    <w:rsid w:val="00290091"/>
    <w:rsid w:val="002942DB"/>
    <w:rsid w:val="002A3D40"/>
    <w:rsid w:val="002A664C"/>
    <w:rsid w:val="002C0E98"/>
    <w:rsid w:val="002D5602"/>
    <w:rsid w:val="002D58A4"/>
    <w:rsid w:val="002E7269"/>
    <w:rsid w:val="002F0779"/>
    <w:rsid w:val="002F2910"/>
    <w:rsid w:val="002F5460"/>
    <w:rsid w:val="00304838"/>
    <w:rsid w:val="00316F0D"/>
    <w:rsid w:val="00321719"/>
    <w:rsid w:val="003241CE"/>
    <w:rsid w:val="00325247"/>
    <w:rsid w:val="00333916"/>
    <w:rsid w:val="00350F61"/>
    <w:rsid w:val="00362A4E"/>
    <w:rsid w:val="00362C31"/>
    <w:rsid w:val="00370236"/>
    <w:rsid w:val="003705E3"/>
    <w:rsid w:val="00377DF9"/>
    <w:rsid w:val="003833A3"/>
    <w:rsid w:val="003847DF"/>
    <w:rsid w:val="00385969"/>
    <w:rsid w:val="00391A47"/>
    <w:rsid w:val="0039427C"/>
    <w:rsid w:val="003A7089"/>
    <w:rsid w:val="003A7947"/>
    <w:rsid w:val="003B04DE"/>
    <w:rsid w:val="003B7570"/>
    <w:rsid w:val="003C6932"/>
    <w:rsid w:val="003D7481"/>
    <w:rsid w:val="003F0C5D"/>
    <w:rsid w:val="003F3D00"/>
    <w:rsid w:val="003F4238"/>
    <w:rsid w:val="003F6C96"/>
    <w:rsid w:val="00401D61"/>
    <w:rsid w:val="0040472E"/>
    <w:rsid w:val="00411A4A"/>
    <w:rsid w:val="0042707F"/>
    <w:rsid w:val="004443D6"/>
    <w:rsid w:val="0044589F"/>
    <w:rsid w:val="00455EFA"/>
    <w:rsid w:val="00456D94"/>
    <w:rsid w:val="004669BF"/>
    <w:rsid w:val="004736ED"/>
    <w:rsid w:val="0048470F"/>
    <w:rsid w:val="00493740"/>
    <w:rsid w:val="004951E4"/>
    <w:rsid w:val="00497F9B"/>
    <w:rsid w:val="004A1FC2"/>
    <w:rsid w:val="004A6336"/>
    <w:rsid w:val="004A7839"/>
    <w:rsid w:val="004B1505"/>
    <w:rsid w:val="004C5B94"/>
    <w:rsid w:val="004C728E"/>
    <w:rsid w:val="004D59D4"/>
    <w:rsid w:val="004D7BCB"/>
    <w:rsid w:val="004E1F28"/>
    <w:rsid w:val="004E60CD"/>
    <w:rsid w:val="004E6F4D"/>
    <w:rsid w:val="004E7B19"/>
    <w:rsid w:val="004F26D2"/>
    <w:rsid w:val="004F4A52"/>
    <w:rsid w:val="004F643E"/>
    <w:rsid w:val="00505C49"/>
    <w:rsid w:val="00514D11"/>
    <w:rsid w:val="00522243"/>
    <w:rsid w:val="00523AB8"/>
    <w:rsid w:val="00525BAC"/>
    <w:rsid w:val="0053610D"/>
    <w:rsid w:val="00542F5E"/>
    <w:rsid w:val="005445C5"/>
    <w:rsid w:val="00545959"/>
    <w:rsid w:val="00553111"/>
    <w:rsid w:val="005656FE"/>
    <w:rsid w:val="00583E67"/>
    <w:rsid w:val="0058457A"/>
    <w:rsid w:val="00595E09"/>
    <w:rsid w:val="00597A23"/>
    <w:rsid w:val="005A560A"/>
    <w:rsid w:val="005B538D"/>
    <w:rsid w:val="005B5B6B"/>
    <w:rsid w:val="005C0C20"/>
    <w:rsid w:val="005C1B90"/>
    <w:rsid w:val="005C1E70"/>
    <w:rsid w:val="005C4F34"/>
    <w:rsid w:val="005C5B8B"/>
    <w:rsid w:val="005D107D"/>
    <w:rsid w:val="005E7368"/>
    <w:rsid w:val="005E744D"/>
    <w:rsid w:val="005F31CC"/>
    <w:rsid w:val="005F619B"/>
    <w:rsid w:val="0060031A"/>
    <w:rsid w:val="0060085E"/>
    <w:rsid w:val="00606E9C"/>
    <w:rsid w:val="00607BEA"/>
    <w:rsid w:val="00607EE0"/>
    <w:rsid w:val="0061221C"/>
    <w:rsid w:val="006238EF"/>
    <w:rsid w:val="00626604"/>
    <w:rsid w:val="006316FA"/>
    <w:rsid w:val="00635AC1"/>
    <w:rsid w:val="00635BFB"/>
    <w:rsid w:val="00646417"/>
    <w:rsid w:val="006469C2"/>
    <w:rsid w:val="00647AA2"/>
    <w:rsid w:val="00664320"/>
    <w:rsid w:val="00664857"/>
    <w:rsid w:val="00670359"/>
    <w:rsid w:val="00676B0B"/>
    <w:rsid w:val="00691327"/>
    <w:rsid w:val="006B4565"/>
    <w:rsid w:val="006D20C1"/>
    <w:rsid w:val="006D709D"/>
    <w:rsid w:val="006E299B"/>
    <w:rsid w:val="006F30C6"/>
    <w:rsid w:val="00701323"/>
    <w:rsid w:val="007071E1"/>
    <w:rsid w:val="00707939"/>
    <w:rsid w:val="00707C3C"/>
    <w:rsid w:val="0071675D"/>
    <w:rsid w:val="007267AD"/>
    <w:rsid w:val="00726FC8"/>
    <w:rsid w:val="00734191"/>
    <w:rsid w:val="0073478B"/>
    <w:rsid w:val="00735F1E"/>
    <w:rsid w:val="00752E25"/>
    <w:rsid w:val="0075450A"/>
    <w:rsid w:val="00755FCB"/>
    <w:rsid w:val="00757C98"/>
    <w:rsid w:val="00763608"/>
    <w:rsid w:val="007764AD"/>
    <w:rsid w:val="00777458"/>
    <w:rsid w:val="00792D8B"/>
    <w:rsid w:val="00793CFD"/>
    <w:rsid w:val="007940C6"/>
    <w:rsid w:val="0079422B"/>
    <w:rsid w:val="007A0482"/>
    <w:rsid w:val="007A4D44"/>
    <w:rsid w:val="007C05FE"/>
    <w:rsid w:val="007D6075"/>
    <w:rsid w:val="007E213C"/>
    <w:rsid w:val="008127EC"/>
    <w:rsid w:val="00812D33"/>
    <w:rsid w:val="00815649"/>
    <w:rsid w:val="008504FB"/>
    <w:rsid w:val="00850DC0"/>
    <w:rsid w:val="00851850"/>
    <w:rsid w:val="00853AA9"/>
    <w:rsid w:val="00862166"/>
    <w:rsid w:val="00891A0F"/>
    <w:rsid w:val="008A2334"/>
    <w:rsid w:val="008A6D73"/>
    <w:rsid w:val="008B378B"/>
    <w:rsid w:val="008B70A2"/>
    <w:rsid w:val="008B79FE"/>
    <w:rsid w:val="008C2E65"/>
    <w:rsid w:val="008C558B"/>
    <w:rsid w:val="008D38B2"/>
    <w:rsid w:val="008E04D4"/>
    <w:rsid w:val="008E14B0"/>
    <w:rsid w:val="008E418F"/>
    <w:rsid w:val="008E44D1"/>
    <w:rsid w:val="008E6762"/>
    <w:rsid w:val="008F6091"/>
    <w:rsid w:val="00906E95"/>
    <w:rsid w:val="009202DD"/>
    <w:rsid w:val="00921A05"/>
    <w:rsid w:val="009329D5"/>
    <w:rsid w:val="00937FF5"/>
    <w:rsid w:val="009433AD"/>
    <w:rsid w:val="00944FA4"/>
    <w:rsid w:val="00952774"/>
    <w:rsid w:val="0095705C"/>
    <w:rsid w:val="0096113A"/>
    <w:rsid w:val="00965E74"/>
    <w:rsid w:val="009817F0"/>
    <w:rsid w:val="009930B1"/>
    <w:rsid w:val="00993A36"/>
    <w:rsid w:val="0099662D"/>
    <w:rsid w:val="00996C7E"/>
    <w:rsid w:val="009A3A6C"/>
    <w:rsid w:val="009A7668"/>
    <w:rsid w:val="009B528B"/>
    <w:rsid w:val="009D2717"/>
    <w:rsid w:val="009D39AB"/>
    <w:rsid w:val="009D5DE2"/>
    <w:rsid w:val="009E6B63"/>
    <w:rsid w:val="009F0345"/>
    <w:rsid w:val="009F0A97"/>
    <w:rsid w:val="009F0E5C"/>
    <w:rsid w:val="009F5E90"/>
    <w:rsid w:val="009F617B"/>
    <w:rsid w:val="00A07B36"/>
    <w:rsid w:val="00A1176B"/>
    <w:rsid w:val="00A1567E"/>
    <w:rsid w:val="00A34655"/>
    <w:rsid w:val="00A452D1"/>
    <w:rsid w:val="00A534C8"/>
    <w:rsid w:val="00A56657"/>
    <w:rsid w:val="00A73294"/>
    <w:rsid w:val="00A8304E"/>
    <w:rsid w:val="00A87560"/>
    <w:rsid w:val="00A87D25"/>
    <w:rsid w:val="00AA5C86"/>
    <w:rsid w:val="00AB4089"/>
    <w:rsid w:val="00AD3563"/>
    <w:rsid w:val="00AE6615"/>
    <w:rsid w:val="00AE6FB0"/>
    <w:rsid w:val="00AF046F"/>
    <w:rsid w:val="00AF6D9F"/>
    <w:rsid w:val="00B012BC"/>
    <w:rsid w:val="00B05B50"/>
    <w:rsid w:val="00B05F07"/>
    <w:rsid w:val="00B125BD"/>
    <w:rsid w:val="00B156E5"/>
    <w:rsid w:val="00B20490"/>
    <w:rsid w:val="00B25ADE"/>
    <w:rsid w:val="00B26B5F"/>
    <w:rsid w:val="00B32B1E"/>
    <w:rsid w:val="00B444B5"/>
    <w:rsid w:val="00B457CE"/>
    <w:rsid w:val="00B467AD"/>
    <w:rsid w:val="00B476A1"/>
    <w:rsid w:val="00B477C3"/>
    <w:rsid w:val="00B53FA5"/>
    <w:rsid w:val="00B6081B"/>
    <w:rsid w:val="00B6087D"/>
    <w:rsid w:val="00B67104"/>
    <w:rsid w:val="00B75914"/>
    <w:rsid w:val="00B76926"/>
    <w:rsid w:val="00B83F3A"/>
    <w:rsid w:val="00B85429"/>
    <w:rsid w:val="00B85908"/>
    <w:rsid w:val="00B868DB"/>
    <w:rsid w:val="00B87C00"/>
    <w:rsid w:val="00B97A79"/>
    <w:rsid w:val="00BA4C66"/>
    <w:rsid w:val="00BA78A0"/>
    <w:rsid w:val="00BB36B9"/>
    <w:rsid w:val="00BB3CBC"/>
    <w:rsid w:val="00BC0815"/>
    <w:rsid w:val="00BC271D"/>
    <w:rsid w:val="00BC52D4"/>
    <w:rsid w:val="00BC56C0"/>
    <w:rsid w:val="00BD3E09"/>
    <w:rsid w:val="00BD5473"/>
    <w:rsid w:val="00BE0625"/>
    <w:rsid w:val="00BE17D1"/>
    <w:rsid w:val="00BE20D3"/>
    <w:rsid w:val="00BF345F"/>
    <w:rsid w:val="00BF5F9C"/>
    <w:rsid w:val="00C0047C"/>
    <w:rsid w:val="00C03DEC"/>
    <w:rsid w:val="00C10EDC"/>
    <w:rsid w:val="00C1273D"/>
    <w:rsid w:val="00C13672"/>
    <w:rsid w:val="00C16C99"/>
    <w:rsid w:val="00C2152F"/>
    <w:rsid w:val="00C3359D"/>
    <w:rsid w:val="00C40E9E"/>
    <w:rsid w:val="00C444E7"/>
    <w:rsid w:val="00C447D4"/>
    <w:rsid w:val="00C51C32"/>
    <w:rsid w:val="00C57CE1"/>
    <w:rsid w:val="00C6196F"/>
    <w:rsid w:val="00C62038"/>
    <w:rsid w:val="00C662EE"/>
    <w:rsid w:val="00C73D45"/>
    <w:rsid w:val="00C807AC"/>
    <w:rsid w:val="00C826B8"/>
    <w:rsid w:val="00CA1291"/>
    <w:rsid w:val="00CA6CFE"/>
    <w:rsid w:val="00CA6FE5"/>
    <w:rsid w:val="00CB11F1"/>
    <w:rsid w:val="00CB3A56"/>
    <w:rsid w:val="00CB5089"/>
    <w:rsid w:val="00CB747F"/>
    <w:rsid w:val="00CC640F"/>
    <w:rsid w:val="00CC68D0"/>
    <w:rsid w:val="00CC71ED"/>
    <w:rsid w:val="00CD2CE6"/>
    <w:rsid w:val="00CD6624"/>
    <w:rsid w:val="00CE2E7A"/>
    <w:rsid w:val="00CF6616"/>
    <w:rsid w:val="00D05C10"/>
    <w:rsid w:val="00D10D84"/>
    <w:rsid w:val="00D118C6"/>
    <w:rsid w:val="00D14584"/>
    <w:rsid w:val="00D25A3F"/>
    <w:rsid w:val="00D32113"/>
    <w:rsid w:val="00D33DD2"/>
    <w:rsid w:val="00D347D7"/>
    <w:rsid w:val="00D35851"/>
    <w:rsid w:val="00D36722"/>
    <w:rsid w:val="00D457C5"/>
    <w:rsid w:val="00D5019F"/>
    <w:rsid w:val="00D52FB2"/>
    <w:rsid w:val="00D538D1"/>
    <w:rsid w:val="00D65009"/>
    <w:rsid w:val="00D651AF"/>
    <w:rsid w:val="00D7096C"/>
    <w:rsid w:val="00D733A2"/>
    <w:rsid w:val="00D75F39"/>
    <w:rsid w:val="00D81A33"/>
    <w:rsid w:val="00D84D61"/>
    <w:rsid w:val="00D84E4C"/>
    <w:rsid w:val="00D91ACC"/>
    <w:rsid w:val="00D95025"/>
    <w:rsid w:val="00D95656"/>
    <w:rsid w:val="00DA43D6"/>
    <w:rsid w:val="00DA7D41"/>
    <w:rsid w:val="00DB3A62"/>
    <w:rsid w:val="00DD40D5"/>
    <w:rsid w:val="00DD5D97"/>
    <w:rsid w:val="00DD632F"/>
    <w:rsid w:val="00DE1B7C"/>
    <w:rsid w:val="00DE38CE"/>
    <w:rsid w:val="00DE5FC0"/>
    <w:rsid w:val="00DF427D"/>
    <w:rsid w:val="00DF4B57"/>
    <w:rsid w:val="00DF70C4"/>
    <w:rsid w:val="00E0779C"/>
    <w:rsid w:val="00E1112A"/>
    <w:rsid w:val="00E12E42"/>
    <w:rsid w:val="00E23D2A"/>
    <w:rsid w:val="00E25768"/>
    <w:rsid w:val="00E27827"/>
    <w:rsid w:val="00E33FF4"/>
    <w:rsid w:val="00E34878"/>
    <w:rsid w:val="00E4462E"/>
    <w:rsid w:val="00E46471"/>
    <w:rsid w:val="00E51471"/>
    <w:rsid w:val="00E53B4B"/>
    <w:rsid w:val="00E60EF2"/>
    <w:rsid w:val="00E64F3D"/>
    <w:rsid w:val="00E77E17"/>
    <w:rsid w:val="00E80B65"/>
    <w:rsid w:val="00E80E0D"/>
    <w:rsid w:val="00E85596"/>
    <w:rsid w:val="00E97D53"/>
    <w:rsid w:val="00EA0F0F"/>
    <w:rsid w:val="00EA1748"/>
    <w:rsid w:val="00EA4793"/>
    <w:rsid w:val="00EA61E5"/>
    <w:rsid w:val="00EA6A64"/>
    <w:rsid w:val="00EB7A4F"/>
    <w:rsid w:val="00EC7CE8"/>
    <w:rsid w:val="00EE1699"/>
    <w:rsid w:val="00EE45C7"/>
    <w:rsid w:val="00EF6D07"/>
    <w:rsid w:val="00EF7035"/>
    <w:rsid w:val="00F05C71"/>
    <w:rsid w:val="00F11637"/>
    <w:rsid w:val="00F13EB3"/>
    <w:rsid w:val="00F2323C"/>
    <w:rsid w:val="00F23E0F"/>
    <w:rsid w:val="00F31EA9"/>
    <w:rsid w:val="00F417F4"/>
    <w:rsid w:val="00F52E8D"/>
    <w:rsid w:val="00F54026"/>
    <w:rsid w:val="00F56986"/>
    <w:rsid w:val="00F57524"/>
    <w:rsid w:val="00F7058B"/>
    <w:rsid w:val="00F70C2F"/>
    <w:rsid w:val="00F741BC"/>
    <w:rsid w:val="00F7479B"/>
    <w:rsid w:val="00F826DD"/>
    <w:rsid w:val="00F83A0A"/>
    <w:rsid w:val="00F86890"/>
    <w:rsid w:val="00F962EB"/>
    <w:rsid w:val="00FA0F5E"/>
    <w:rsid w:val="00FA51F9"/>
    <w:rsid w:val="00FB09C3"/>
    <w:rsid w:val="00FB6E3F"/>
    <w:rsid w:val="00FC62E0"/>
    <w:rsid w:val="00FC6864"/>
    <w:rsid w:val="00FD5BEE"/>
    <w:rsid w:val="00FF5230"/>
    <w:rsid w:val="00FF700E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312"/>
  <w15:docId w15:val="{7338ECDB-B556-408C-8814-7B502024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3">
    <w:name w:val="Body Text Indent"/>
    <w:basedOn w:val="a"/>
    <w:link w:val="a4"/>
    <w:uiPriority w:val="99"/>
    <w:rsid w:val="004F4A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F4A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F4A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A5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99"/>
    <w:qFormat/>
    <w:rsid w:val="004F4A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F4A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F4A52"/>
    <w:rPr>
      <w:rFonts w:ascii="Calibri" w:eastAsia="Times New Roman" w:hAnsi="Calibri" w:cs="Times New Roman"/>
    </w:rPr>
  </w:style>
  <w:style w:type="paragraph" w:customStyle="1" w:styleId="11">
    <w:name w:val="Знак1 Знак Знак Знак1 Знак Знак Знак"/>
    <w:basedOn w:val="a"/>
    <w:uiPriority w:val="99"/>
    <w:rsid w:val="004F4A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4F4A52"/>
    <w:pPr>
      <w:widowControl w:val="0"/>
      <w:spacing w:before="60" w:after="0" w:line="320" w:lineRule="auto"/>
      <w:ind w:left="160"/>
      <w:jc w:val="center"/>
    </w:pPr>
    <w:rPr>
      <w:rFonts w:ascii="Arial" w:eastAsia="Times New Roman" w:hAnsi="Arial" w:cs="Times New Roman"/>
      <w:b/>
      <w:sz w:val="18"/>
      <w:szCs w:val="20"/>
    </w:rPr>
  </w:style>
  <w:style w:type="table" w:styleId="ac">
    <w:name w:val="Table Grid"/>
    <w:basedOn w:val="a1"/>
    <w:uiPriority w:val="99"/>
    <w:rsid w:val="004F4A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BE18-9F5C-4208-90D5-EFF32D24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Татьяна Дмитриевна Платонцева</cp:lastModifiedBy>
  <cp:revision>10</cp:revision>
  <cp:lastPrinted>2021-09-22T07:40:00Z</cp:lastPrinted>
  <dcterms:created xsi:type="dcterms:W3CDTF">2021-09-16T06:00:00Z</dcterms:created>
  <dcterms:modified xsi:type="dcterms:W3CDTF">2021-09-24T06:35:00Z</dcterms:modified>
</cp:coreProperties>
</file>